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4D52" w14:textId="658041AD" w:rsidR="00417CBA" w:rsidRPr="00FB2DCE" w:rsidRDefault="00417CBA" w:rsidP="00417CBA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Ergenler için </w:t>
      </w:r>
      <w:proofErr w:type="spellStart"/>
      <w:r w:rsidRPr="00FB2DCE">
        <w:rPr>
          <w:rFonts w:ascii="Times New Roman" w:hAnsi="Times New Roman" w:cs="Times New Roman"/>
          <w:b/>
          <w:bCs/>
          <w:sz w:val="22"/>
          <w:szCs w:val="22"/>
        </w:rPr>
        <w:t>Anhedoni</w:t>
      </w:r>
      <w:proofErr w:type="spellEnd"/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 Ölçeği (</w:t>
      </w:r>
      <w:proofErr w:type="spellStart"/>
      <w:r w:rsidRPr="00FB2DCE">
        <w:rPr>
          <w:rFonts w:ascii="Times New Roman" w:hAnsi="Times New Roman" w:cs="Times New Roman"/>
          <w:b/>
          <w:bCs/>
          <w:sz w:val="22"/>
          <w:szCs w:val="22"/>
        </w:rPr>
        <w:t>The</w:t>
      </w:r>
      <w:proofErr w:type="spellEnd"/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B2DCE">
        <w:rPr>
          <w:rFonts w:ascii="Times New Roman" w:hAnsi="Times New Roman" w:cs="Times New Roman"/>
          <w:b/>
          <w:bCs/>
          <w:sz w:val="22"/>
          <w:szCs w:val="22"/>
        </w:rPr>
        <w:t>Anhedonia</w:t>
      </w:r>
      <w:proofErr w:type="spellEnd"/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B2DCE">
        <w:rPr>
          <w:rFonts w:ascii="Times New Roman" w:hAnsi="Times New Roman" w:cs="Times New Roman"/>
          <w:b/>
          <w:bCs/>
          <w:sz w:val="22"/>
          <w:szCs w:val="22"/>
        </w:rPr>
        <w:t>Scale</w:t>
      </w:r>
      <w:proofErr w:type="spellEnd"/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B2DCE">
        <w:rPr>
          <w:rFonts w:ascii="Times New Roman" w:hAnsi="Times New Roman" w:cs="Times New Roman"/>
          <w:b/>
          <w:bCs/>
          <w:sz w:val="22"/>
          <w:szCs w:val="22"/>
        </w:rPr>
        <w:t>for</w:t>
      </w:r>
      <w:proofErr w:type="spellEnd"/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B2DCE">
        <w:rPr>
          <w:rFonts w:ascii="Times New Roman" w:hAnsi="Times New Roman" w:cs="Times New Roman"/>
          <w:b/>
          <w:bCs/>
          <w:sz w:val="22"/>
          <w:szCs w:val="22"/>
        </w:rPr>
        <w:t>Adolescents</w:t>
      </w:r>
      <w:proofErr w:type="spellEnd"/>
      <w:r w:rsidRPr="00FB2DCE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04646663" w14:textId="5BC3ABBF" w:rsidR="00417CBA" w:rsidRPr="00FB2DCE" w:rsidRDefault="00417CBA" w:rsidP="00FB2DCE">
      <w:pPr>
        <w:spacing w:before="120"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B2DC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Açıklama: </w:t>
      </w:r>
      <w:r w:rsidRPr="00FB2DCE">
        <w:rPr>
          <w:rFonts w:ascii="Times New Roman" w:hAnsi="Times New Roman" w:cs="Times New Roman"/>
          <w:i/>
          <w:iCs/>
          <w:sz w:val="22"/>
          <w:szCs w:val="22"/>
        </w:rPr>
        <w:t xml:space="preserve">Aşağıda </w:t>
      </w:r>
      <w:r w:rsidRPr="00FB2DCE">
        <w:rPr>
          <w:rFonts w:ascii="Times New Roman" w:hAnsi="Times New Roman" w:cs="Times New Roman"/>
          <w:b/>
          <w:bCs/>
          <w:i/>
          <w:iCs/>
          <w:sz w:val="22"/>
          <w:szCs w:val="22"/>
        </w:rPr>
        <w:t>son 2 haftanızı</w:t>
      </w:r>
      <w:r w:rsidRPr="00FB2DCE">
        <w:rPr>
          <w:rFonts w:ascii="Times New Roman" w:hAnsi="Times New Roman" w:cs="Times New Roman"/>
          <w:i/>
          <w:iCs/>
          <w:sz w:val="22"/>
          <w:szCs w:val="22"/>
        </w:rPr>
        <w:t xml:space="preserve"> ne kadar ilgi çekici ve keyifli bulduğunuzu tanımlayan ifadeler yer almaktadır. Lütfen her bir cümleyi dikkat bir şekilde okuyup, her bir ifadede açıklanan duygu, düşünce ve davranışı </w:t>
      </w:r>
      <w:r w:rsidRPr="00FB2DC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ne sıklıkla </w:t>
      </w:r>
      <w:r w:rsidRPr="00FB2DCE">
        <w:rPr>
          <w:rFonts w:ascii="Times New Roman" w:hAnsi="Times New Roman" w:cs="Times New Roman"/>
          <w:i/>
          <w:iCs/>
          <w:sz w:val="22"/>
          <w:szCs w:val="22"/>
        </w:rPr>
        <w:t>yaşadığınızı belirten ilgili seçeneği işaretleyiniz.</w:t>
      </w:r>
    </w:p>
    <w:p w14:paraId="7CA09B98" w14:textId="387E14EC" w:rsidR="00417CBA" w:rsidRPr="00FB2DCE" w:rsidRDefault="00417CBA" w:rsidP="00417CBA">
      <w:pPr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7F58191" w14:textId="329E86C4" w:rsidR="00417CBA" w:rsidRPr="00FB2DCE" w:rsidRDefault="00417CBA" w:rsidP="00417CBA">
      <w:pPr>
        <w:spacing w:before="1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B2DCE">
        <w:rPr>
          <w:rFonts w:ascii="Times New Roman" w:hAnsi="Times New Roman" w:cs="Times New Roman"/>
          <w:b/>
          <w:bCs/>
          <w:i/>
          <w:iCs/>
          <w:sz w:val="22"/>
          <w:szCs w:val="22"/>
        </w:rPr>
        <w:t>(Hiçbir zaman) 0 --- 1 --- 2 ---- 3 (Her zaman)</w:t>
      </w:r>
    </w:p>
    <w:p w14:paraId="055AAC38" w14:textId="028D8789" w:rsidR="00E6695A" w:rsidRPr="00FB2DCE" w:rsidRDefault="00E6695A" w:rsidP="00FF1313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ED0E39C" w14:textId="7EB87FC1" w:rsidR="00FB2DCE" w:rsidRPr="00FB2DCE" w:rsidRDefault="00417CBA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Bir şeylere başlamak için motivasyonum yoktu.</w:t>
      </w:r>
    </w:p>
    <w:p w14:paraId="01AC288E" w14:textId="40441470" w:rsidR="00417CBA" w:rsidRPr="00FB2DCE" w:rsidRDefault="00417CBA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Hiçbir şey beni heyecanlandırmadı.</w:t>
      </w:r>
    </w:p>
    <w:p w14:paraId="21A2F892" w14:textId="49C7266A" w:rsidR="00417CBA" w:rsidRPr="00FB2DCE" w:rsidRDefault="00417CBA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Bir şeylerden keyif almalıydım ama alamadım.</w:t>
      </w:r>
    </w:p>
    <w:p w14:paraId="52EBAC49" w14:textId="7F85C442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Diğer insanlardan kopuk hissettim.</w:t>
      </w:r>
    </w:p>
    <w:p w14:paraId="1D00E5F7" w14:textId="28FFFC7B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Sabırsızlıkla beklediğim hiçbir şey yoktu.</w:t>
      </w:r>
    </w:p>
    <w:p w14:paraId="58E0FD1E" w14:textId="070A1623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Hiçbir şey eğlenceli veya keyifli hissettirmedi.</w:t>
      </w:r>
    </w:p>
    <w:p w14:paraId="0752A505" w14:textId="63FA5F18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Gelecekte kendimi bir şeylerden keyif alırken göremedim</w:t>
      </w:r>
      <w:r w:rsidRPr="00FB2DCE">
        <w:rPr>
          <w:rFonts w:ascii="Times New Roman" w:hAnsi="Times New Roman" w:cs="Times New Roman"/>
          <w:sz w:val="22"/>
          <w:szCs w:val="22"/>
        </w:rPr>
        <w:t>.</w:t>
      </w:r>
    </w:p>
    <w:p w14:paraId="3A6049D5" w14:textId="7CCD4B70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Hevesli hissettim.</w:t>
      </w:r>
    </w:p>
    <w:p w14:paraId="2F8707F0" w14:textId="6D55798B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Hiçbir şey yapmak istemedim.</w:t>
      </w:r>
    </w:p>
    <w:p w14:paraId="019D61C0" w14:textId="0897F617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Bir şeyler beni heyecanlandırıyormuş gibi davrandım ama aslında onları sıkıcı buldum.</w:t>
      </w:r>
    </w:p>
    <w:p w14:paraId="58A24807" w14:textId="40399F2F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Etrafımdaki dünyaya bağlı hissettim.</w:t>
      </w:r>
    </w:p>
    <w:p w14:paraId="55385AD5" w14:textId="27BDC962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Hiçbir duygu hissetmedim.</w:t>
      </w:r>
    </w:p>
    <w:p w14:paraId="034A45D6" w14:textId="2AA803F1" w:rsidR="00FB2DCE" w:rsidRP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Her şey için çok fazla çaba harcamam gerekiyor gibi hissettim.</w:t>
      </w:r>
    </w:p>
    <w:p w14:paraId="55015920" w14:textId="3FB2CFC2" w:rsidR="00FB2DCE" w:rsidRDefault="00FB2DCE" w:rsidP="00FB2DCE">
      <w:pPr>
        <w:pStyle w:val="ListeParagraf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2DCE">
        <w:rPr>
          <w:rFonts w:ascii="Times New Roman" w:hAnsi="Times New Roman" w:cs="Times New Roman"/>
          <w:sz w:val="22"/>
          <w:szCs w:val="22"/>
        </w:rPr>
        <w:t>Hayatımın bir anlamı ve amacı olduğunu hissettim.</w:t>
      </w:r>
    </w:p>
    <w:p w14:paraId="49D91606" w14:textId="7E80D400" w:rsidR="00FB2DCE" w:rsidRDefault="00FB2DCE" w:rsidP="00FB2DCE">
      <w:p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F51FBA9" w14:textId="335618B1" w:rsidR="00FB2DCE" w:rsidRDefault="00FB2DCE" w:rsidP="00FB2DCE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2DCE">
        <w:rPr>
          <w:rFonts w:ascii="Times New Roman" w:hAnsi="Times New Roman" w:cs="Times New Roman"/>
          <w:b/>
          <w:bCs/>
          <w:sz w:val="22"/>
          <w:szCs w:val="22"/>
        </w:rPr>
        <w:t xml:space="preserve">Puanlama: </w:t>
      </w:r>
    </w:p>
    <w:p w14:paraId="08FE0BB5" w14:textId="7D93DD9A" w:rsidR="00FB2DCE" w:rsidRDefault="00FB2DCE" w:rsidP="00FB2DCE">
      <w:pPr>
        <w:pStyle w:val="ListeParagraf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Yüksek puanlar yüksek seviyede </w:t>
      </w:r>
      <w:proofErr w:type="spellStart"/>
      <w:r>
        <w:rPr>
          <w:rFonts w:ascii="Times New Roman" w:hAnsi="Times New Roman" w:cs="Times New Roman"/>
          <w:sz w:val="22"/>
          <w:szCs w:val="22"/>
        </w:rPr>
        <w:t>anhedoniyi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işaret etmektedir (/42).</w:t>
      </w:r>
    </w:p>
    <w:p w14:paraId="2CA95B47" w14:textId="46F88930" w:rsidR="00FB2DCE" w:rsidRDefault="00FB2DCE" w:rsidP="00FB2DCE">
      <w:pPr>
        <w:pStyle w:val="ListeParagraf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Birinci alt boyut: 2,3,4,6,7,10,12</w:t>
      </w:r>
    </w:p>
    <w:p w14:paraId="47B3E2B5" w14:textId="57562776" w:rsidR="00FB2DCE" w:rsidRDefault="00FB2DCE" w:rsidP="00FB2DCE">
      <w:pPr>
        <w:pStyle w:val="ListeParagraf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İkinci alt boyut: 8, 11, 14 (Ters puanlanmaktadır)</w:t>
      </w:r>
    </w:p>
    <w:p w14:paraId="1F34B7D4" w14:textId="72247DDE" w:rsidR="00FB2DCE" w:rsidRPr="00FB2DCE" w:rsidRDefault="00FB2DCE" w:rsidP="00FB2DCE">
      <w:pPr>
        <w:pStyle w:val="ListeParagraf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Üçüncü alt boyut: 1,5,9,13</w:t>
      </w:r>
    </w:p>
    <w:p w14:paraId="5CCDB3EE" w14:textId="77777777" w:rsidR="00417CBA" w:rsidRPr="00FB2DCE" w:rsidRDefault="00417CBA" w:rsidP="00FF1313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2832E93" w14:textId="77777777" w:rsidR="00417CBA" w:rsidRPr="00FB2DCE" w:rsidRDefault="00417CBA" w:rsidP="00FF1313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2EF43E4E" w14:textId="6B070D7A" w:rsidR="00417CBA" w:rsidRPr="00FB2DCE" w:rsidRDefault="00417CBA" w:rsidP="00FF1313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89CE4AE" w14:textId="05FD954C" w:rsidR="00417CBA" w:rsidRDefault="00417CBA" w:rsidP="00FF1313">
      <w:pPr>
        <w:spacing w:before="120"/>
        <w:jc w:val="both"/>
        <w:rPr>
          <w:rFonts w:ascii="Times New Roman" w:hAnsi="Times New Roman" w:cs="Times New Roman"/>
        </w:rPr>
      </w:pPr>
    </w:p>
    <w:p w14:paraId="6C552CEB" w14:textId="1AA928F0" w:rsidR="00417CBA" w:rsidRDefault="00417CBA" w:rsidP="00FF1313">
      <w:pPr>
        <w:spacing w:before="120"/>
        <w:jc w:val="both"/>
        <w:rPr>
          <w:rFonts w:ascii="Times New Roman" w:hAnsi="Times New Roman" w:cs="Times New Roman"/>
        </w:rPr>
      </w:pPr>
    </w:p>
    <w:p w14:paraId="66943283" w14:textId="5E62B5B0" w:rsidR="00417CBA" w:rsidRDefault="00417CBA" w:rsidP="00FF1313">
      <w:pPr>
        <w:spacing w:before="120"/>
        <w:jc w:val="both"/>
        <w:rPr>
          <w:rFonts w:ascii="Times New Roman" w:hAnsi="Times New Roman" w:cs="Times New Roman"/>
        </w:rPr>
      </w:pPr>
    </w:p>
    <w:sectPr w:rsidR="0041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AB0"/>
    <w:multiLevelType w:val="hybridMultilevel"/>
    <w:tmpl w:val="7DB865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2E3E"/>
    <w:multiLevelType w:val="hybridMultilevel"/>
    <w:tmpl w:val="9BEC4F2A"/>
    <w:lvl w:ilvl="0" w:tplc="42AC10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7547"/>
    <w:multiLevelType w:val="hybridMultilevel"/>
    <w:tmpl w:val="8E1EA6A8"/>
    <w:lvl w:ilvl="0" w:tplc="EAAEA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5924"/>
    <w:multiLevelType w:val="hybridMultilevel"/>
    <w:tmpl w:val="11F65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46693">
    <w:abstractNumId w:val="2"/>
  </w:num>
  <w:num w:numId="2" w16cid:durableId="305668013">
    <w:abstractNumId w:val="3"/>
  </w:num>
  <w:num w:numId="3" w16cid:durableId="1205798518">
    <w:abstractNumId w:val="0"/>
  </w:num>
  <w:num w:numId="4" w16cid:durableId="168447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13"/>
    <w:rsid w:val="000D782D"/>
    <w:rsid w:val="0033180C"/>
    <w:rsid w:val="00333A55"/>
    <w:rsid w:val="00417CBA"/>
    <w:rsid w:val="004565AF"/>
    <w:rsid w:val="0064351D"/>
    <w:rsid w:val="00665105"/>
    <w:rsid w:val="00737D35"/>
    <w:rsid w:val="00B10741"/>
    <w:rsid w:val="00CA5367"/>
    <w:rsid w:val="00DE0770"/>
    <w:rsid w:val="00E6695A"/>
    <w:rsid w:val="00EB0DE9"/>
    <w:rsid w:val="00FB2DCE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642E2"/>
  <w15:chartTrackingRefBased/>
  <w15:docId w15:val="{B8A1621A-45F7-F24B-9235-44B0AA37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Sevim</dc:creator>
  <cp:keywords/>
  <dc:description/>
  <cp:lastModifiedBy>Fatma Sevim</cp:lastModifiedBy>
  <cp:revision>2</cp:revision>
  <dcterms:created xsi:type="dcterms:W3CDTF">2022-12-28T06:35:00Z</dcterms:created>
  <dcterms:modified xsi:type="dcterms:W3CDTF">2022-12-28T06:35:00Z</dcterms:modified>
</cp:coreProperties>
</file>