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696"/>
        <w:tblW w:w="5469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3"/>
        <w:gridCol w:w="909"/>
        <w:gridCol w:w="889"/>
        <w:gridCol w:w="709"/>
        <w:gridCol w:w="851"/>
        <w:gridCol w:w="992"/>
      </w:tblGrid>
      <w:tr w:rsidR="009B5265" w:rsidRPr="00651506" w14:paraId="465753C2" w14:textId="77777777" w:rsidTr="00F955FF">
        <w:trPr>
          <w:cantSplit/>
          <w:trHeight w:val="1461"/>
        </w:trPr>
        <w:tc>
          <w:tcPr>
            <w:tcW w:w="2808" w:type="pct"/>
            <w:shd w:val="clear" w:color="auto" w:fill="auto"/>
            <w:noWrap/>
            <w:vAlign w:val="bottom"/>
            <w:hideMark/>
          </w:tcPr>
          <w:p w14:paraId="3236A7F3" w14:textId="77777777" w:rsidR="009B5265" w:rsidRPr="00651506" w:rsidRDefault="009B5265" w:rsidP="00F955FF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Maddeler</w:t>
            </w:r>
            <w:proofErr w:type="spellEnd"/>
          </w:p>
        </w:tc>
        <w:tc>
          <w:tcPr>
            <w:tcW w:w="458" w:type="pct"/>
            <w:shd w:val="clear" w:color="auto" w:fill="auto"/>
            <w:noWrap/>
            <w:textDirection w:val="btLr"/>
            <w:vAlign w:val="center"/>
          </w:tcPr>
          <w:p w14:paraId="75D5DF3B" w14:textId="77777777" w:rsidR="009B5265" w:rsidRPr="00651506" w:rsidRDefault="009B5265" w:rsidP="00F955FF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Kesinlikle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katılıyorum</w:t>
            </w:r>
            <w:proofErr w:type="spellEnd"/>
          </w:p>
        </w:tc>
        <w:tc>
          <w:tcPr>
            <w:tcW w:w="448" w:type="pct"/>
            <w:textDirection w:val="btLr"/>
            <w:vAlign w:val="center"/>
          </w:tcPr>
          <w:p w14:paraId="28E1BEFD" w14:textId="77777777" w:rsidR="009B5265" w:rsidRPr="00651506" w:rsidRDefault="009B5265" w:rsidP="00F955FF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Katılıyorum</w:t>
            </w:r>
            <w:proofErr w:type="spellEnd"/>
          </w:p>
        </w:tc>
        <w:tc>
          <w:tcPr>
            <w:tcW w:w="357" w:type="pct"/>
            <w:textDirection w:val="btLr"/>
            <w:vAlign w:val="center"/>
          </w:tcPr>
          <w:p w14:paraId="7768C0C1" w14:textId="77777777" w:rsidR="009B5265" w:rsidRPr="00651506" w:rsidRDefault="009B5265" w:rsidP="00F955FF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kararsızım</w:t>
            </w:r>
            <w:proofErr w:type="spellEnd"/>
          </w:p>
        </w:tc>
        <w:tc>
          <w:tcPr>
            <w:tcW w:w="429" w:type="pct"/>
            <w:textDirection w:val="btLr"/>
            <w:vAlign w:val="center"/>
          </w:tcPr>
          <w:p w14:paraId="08B7ABF2" w14:textId="77777777" w:rsidR="009B5265" w:rsidRPr="00651506" w:rsidRDefault="009B5265" w:rsidP="00F955FF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Katılmıyorum</w:t>
            </w:r>
            <w:proofErr w:type="spellEnd"/>
          </w:p>
        </w:tc>
        <w:tc>
          <w:tcPr>
            <w:tcW w:w="500" w:type="pct"/>
            <w:shd w:val="clear" w:color="auto" w:fill="auto"/>
            <w:noWrap/>
            <w:textDirection w:val="btLr"/>
            <w:vAlign w:val="center"/>
          </w:tcPr>
          <w:p w14:paraId="094C11E6" w14:textId="77777777" w:rsidR="009B5265" w:rsidRPr="00651506" w:rsidRDefault="009B5265" w:rsidP="00F955FF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Kesinlikle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tr-TR"/>
              </w:rPr>
              <w:t>katılmıyorum</w:t>
            </w:r>
            <w:proofErr w:type="spellEnd"/>
          </w:p>
        </w:tc>
      </w:tr>
      <w:tr w:rsidR="009B5265" w:rsidRPr="00651506" w14:paraId="28CA3D51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</w:tcPr>
          <w:p w14:paraId="1F3523F4" w14:textId="77777777" w:rsidR="009B5265" w:rsidRPr="0050762F" w:rsidRDefault="009B5265" w:rsidP="009B5265">
            <w:pPr>
              <w:pStyle w:val="ListeParagraf"/>
              <w:numPr>
                <w:ilvl w:val="0"/>
                <w:numId w:val="1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Diyabet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hayatımı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ele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geçirmiş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gibi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hissediyorum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50762F" w:rsidDel="003066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4B0FF63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25425833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7D3E713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5F896EBE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366A584C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7C49F1C5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</w:tcPr>
          <w:p w14:paraId="719F20DE" w14:textId="77777777" w:rsidR="009B5265" w:rsidRPr="0050762F" w:rsidRDefault="009B5265" w:rsidP="009B5265">
            <w:pPr>
              <w:pStyle w:val="ListeParagraf"/>
              <w:numPr>
                <w:ilvl w:val="0"/>
                <w:numId w:val="1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Kan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şekerim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yükseldiğinde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ya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düştüğünde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bunun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benim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hatam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olduğunu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hissediyorum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0BCD9B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67F8044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30C94C13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357834E4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5F91ED50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6C774A56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</w:tcPr>
          <w:p w14:paraId="3BCD1F5B" w14:textId="77777777" w:rsidR="009B5265" w:rsidRPr="0050762F" w:rsidRDefault="009B5265" w:rsidP="009B5265">
            <w:pPr>
              <w:pStyle w:val="ListeParagraf"/>
              <w:numPr>
                <w:ilvl w:val="0"/>
                <w:numId w:val="1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Yediklerim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hakkında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bu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kadar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çok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düşünmek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beni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rahatsız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ediyor</w:t>
            </w:r>
            <w:proofErr w:type="spellEnd"/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738CB96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68E7180D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04928D68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05478ABA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24A1C10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5021A388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</w:tcPr>
          <w:p w14:paraId="376BBDCD" w14:textId="77777777" w:rsidR="009B5265" w:rsidRPr="0050762F" w:rsidRDefault="009B5265" w:rsidP="009B5265">
            <w:pPr>
              <w:pStyle w:val="ListeParagraf"/>
              <w:numPr>
                <w:ilvl w:val="0"/>
                <w:numId w:val="1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Kan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şekerim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yükseldiğinde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düştüğünde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üzgün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hissediyorum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3B5D455A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043A6C6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505D9C0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3237DF56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247FA675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72A64AC5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  <w:hideMark/>
          </w:tcPr>
          <w:p w14:paraId="358B67C2" w14:textId="77777777" w:rsidR="009B5265" w:rsidRPr="0050762F" w:rsidRDefault="009B5265" w:rsidP="009B5265">
            <w:pPr>
              <w:pStyle w:val="ListeParagraf"/>
              <w:numPr>
                <w:ilvl w:val="0"/>
                <w:numId w:val="2"/>
              </w:numPr>
              <w:tabs>
                <w:tab w:val="left" w:pos="317"/>
              </w:tabs>
              <w:spacing w:after="0" w:line="48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Diyabetle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ilgilenmekten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çok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yoruldum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0183EAA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7D28DAA4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2358D272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218E257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6540666D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6E0FDB46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  <w:hideMark/>
          </w:tcPr>
          <w:p w14:paraId="708F6C56" w14:textId="77777777" w:rsidR="009B5265" w:rsidRPr="0050762F" w:rsidRDefault="009B5265" w:rsidP="009B5265">
            <w:pPr>
              <w:pStyle w:val="ListeParagraf"/>
              <w:numPr>
                <w:ilvl w:val="0"/>
                <w:numId w:val="2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07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Diğer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çocukların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gençlerin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yediği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şeyleri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yiyemediğimde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kendimi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dışlanmış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hissediyorum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493C1A5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21CBB2F5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1E9D26B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0DE204EF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32E3F3E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6C009C29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hideMark/>
          </w:tcPr>
          <w:p w14:paraId="715BF2C7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200" w:line="276" w:lineRule="auto"/>
              <w:ind w:left="361" w:hanging="426"/>
              <w:rPr>
                <w:rFonts w:ascii="Times New Roman" w:hAnsi="Times New Roman" w:cs="Times New Roman"/>
                <w:lang w:val="en-GB"/>
              </w:rPr>
            </w:pPr>
            <w:r w:rsidRPr="0050762F">
              <w:rPr>
                <w:rFonts w:ascii="Times New Roman" w:hAnsi="Times New Roman" w:cs="Times New Roman"/>
                <w:lang w:val="en-GB"/>
              </w:rPr>
              <w:t xml:space="preserve">Kan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şekerimi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kontrol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etmek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için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yaptığım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işi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bırakmak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zorunda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kalmak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canımı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lang w:val="en-GB"/>
              </w:rPr>
              <w:t>sıkıyor</w:t>
            </w:r>
            <w:proofErr w:type="spellEnd"/>
            <w:r w:rsidRPr="0050762F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6F7DC14A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466D1D9B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6315A88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50EF78D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0DFADD18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12BFC4A2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hideMark/>
          </w:tcPr>
          <w:p w14:paraId="6E73C4CE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200" w:line="360" w:lineRule="auto"/>
              <w:ind w:left="361" w:hanging="361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Her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öğünde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insülin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dozumu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hesaplamaya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çalışmaktan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yoruldum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6A52130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69B1386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4ECCC198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202BD4B0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4C8B3010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55BA4FDB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  <w:hideMark/>
          </w:tcPr>
          <w:p w14:paraId="61E74720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Diyabetli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olduğum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için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utanıyorum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0A09363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2B42DAA3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3ECA765C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782B6FE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357146EA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5011C953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hideMark/>
          </w:tcPr>
          <w:p w14:paraId="67965E05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200" w:line="360" w:lineRule="auto"/>
              <w:ind w:left="361" w:hanging="3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İnsülin</w:t>
            </w:r>
            <w:proofErr w:type="spellEnd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yapmayı</w:t>
            </w:r>
            <w:proofErr w:type="spellEnd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ya</w:t>
            </w:r>
            <w:proofErr w:type="spellEnd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da bolus </w:t>
            </w:r>
            <w:proofErr w:type="spellStart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vermeyi</w:t>
            </w:r>
            <w:proofErr w:type="spellEnd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hatırlamaktan</w:t>
            </w:r>
            <w:proofErr w:type="spellEnd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yoruldum</w:t>
            </w:r>
            <w:proofErr w:type="spellEnd"/>
            <w:r w:rsidRPr="0050762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0EA1E160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734FE78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5B713294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20AE3534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563BD2C6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22BFEC42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</w:tcPr>
          <w:p w14:paraId="5565555C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Diyabetim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nedeniyle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yaşıtım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olan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diğer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çocuklara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gençlere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uyum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sağlayamadığımı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hissediyorum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2B888CF4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30944103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428ED7CC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7CF9806D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0AC0D534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1523B0E5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  <w:hideMark/>
          </w:tcPr>
          <w:p w14:paraId="37D75494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Arkadaşlarım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ailem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diyabetli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olmanın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nasıl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bir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şey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olduğunu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anlamıyor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5AD478DF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242DEB50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10A92FE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459FBAF0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1BD352FF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3253BAF7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  <w:hideMark/>
          </w:tcPr>
          <w:p w14:paraId="1545F3C5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Özellikle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fiziksel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aktiviteler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sırasında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örneğin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spor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dışarıda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oynamak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dans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dersi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şekerimin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düşmesinden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endişe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ediyorum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37A59758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66ABEF72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6D0DD88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4737C2E0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413BE883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  <w:tr w:rsidR="009B5265" w:rsidRPr="00651506" w14:paraId="0A84E311" w14:textId="77777777" w:rsidTr="00F955FF">
        <w:trPr>
          <w:trHeight w:val="56"/>
        </w:trPr>
        <w:tc>
          <w:tcPr>
            <w:tcW w:w="2808" w:type="pct"/>
            <w:shd w:val="clear" w:color="auto" w:fill="auto"/>
            <w:noWrap/>
            <w:vAlign w:val="bottom"/>
            <w:hideMark/>
          </w:tcPr>
          <w:p w14:paraId="5138533F" w14:textId="77777777" w:rsidR="009B5265" w:rsidRPr="0050762F" w:rsidRDefault="009B5265" w:rsidP="009B5265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</w:tabs>
              <w:spacing w:after="0" w:line="480" w:lineRule="auto"/>
              <w:ind w:left="361" w:hanging="36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Ailem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benim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diyabetim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hakkında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çok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fazla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endişeleniyor</w:t>
            </w:r>
            <w:proofErr w:type="spellEnd"/>
            <w:r w:rsidRPr="005076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14:paraId="78DE7698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48" w:type="pct"/>
          </w:tcPr>
          <w:p w14:paraId="097895D7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357" w:type="pct"/>
          </w:tcPr>
          <w:p w14:paraId="72190CE1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429" w:type="pct"/>
          </w:tcPr>
          <w:p w14:paraId="46100149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14:paraId="6F0E1692" w14:textId="77777777" w:rsidR="009B5265" w:rsidRPr="00651506" w:rsidRDefault="009B5265" w:rsidP="00F955F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tr-TR"/>
              </w:rPr>
            </w:pPr>
          </w:p>
        </w:tc>
      </w:tr>
    </w:tbl>
    <w:p w14:paraId="36DCC59C" w14:textId="7458DE6F" w:rsidR="006C5502" w:rsidRDefault="009B5265"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Diyabette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Sorunlu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Alanlar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Ölçeği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Çocuk-Ergen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Formu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 xml:space="preserve"> (8-17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yaş</w:t>
      </w:r>
      <w:proofErr w:type="spellEnd"/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  <w:t>)</w:t>
      </w:r>
    </w:p>
    <w:sectPr w:rsidR="006C5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7205D"/>
    <w:multiLevelType w:val="multilevel"/>
    <w:tmpl w:val="51ACAD9E"/>
    <w:lvl w:ilvl="0">
      <w:start w:val="5"/>
      <w:numFmt w:val="decimal"/>
      <w:lvlText w:val="%1."/>
      <w:lvlJc w:val="left"/>
      <w:pPr>
        <w:ind w:left="1188" w:hanging="480"/>
      </w:pPr>
      <w:rPr>
        <w:rFonts w:hint="default"/>
        <w:b/>
        <w:bCs/>
      </w:rPr>
    </w:lvl>
    <w:lvl w:ilvl="1">
      <w:start w:val="1"/>
      <w:numFmt w:val="decimalZero"/>
      <w:lvlText w:val="%1.%2"/>
      <w:lvlJc w:val="left"/>
      <w:pPr>
        <w:ind w:left="189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72" w:hanging="1800"/>
      </w:pPr>
      <w:rPr>
        <w:rFonts w:hint="default"/>
      </w:rPr>
    </w:lvl>
  </w:abstractNum>
  <w:abstractNum w:abstractNumId="1" w15:restartNumberingAfterBreak="0">
    <w:nsid w:val="67AD2A0F"/>
    <w:multiLevelType w:val="hybridMultilevel"/>
    <w:tmpl w:val="958C81C4"/>
    <w:lvl w:ilvl="0" w:tplc="E222D08A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F539E"/>
    <w:multiLevelType w:val="multilevel"/>
    <w:tmpl w:val="20F83186"/>
    <w:lvl w:ilvl="0">
      <w:start w:val="1"/>
      <w:numFmt w:val="decimal"/>
      <w:lvlText w:val="%1."/>
      <w:lvlJc w:val="left"/>
      <w:pPr>
        <w:ind w:left="1188" w:hanging="480"/>
      </w:pPr>
      <w:rPr>
        <w:rFonts w:hint="default"/>
        <w:b/>
        <w:bCs/>
      </w:rPr>
    </w:lvl>
    <w:lvl w:ilvl="1">
      <w:start w:val="1"/>
      <w:numFmt w:val="decimalZero"/>
      <w:lvlText w:val="%1.%2"/>
      <w:lvlJc w:val="left"/>
      <w:pPr>
        <w:ind w:left="189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72" w:hanging="1800"/>
      </w:pPr>
      <w:rPr>
        <w:rFonts w:hint="default"/>
      </w:rPr>
    </w:lvl>
  </w:abstractNum>
  <w:num w:numId="1" w16cid:durableId="2097361596">
    <w:abstractNumId w:val="2"/>
  </w:num>
  <w:num w:numId="2" w16cid:durableId="1266812896">
    <w:abstractNumId w:val="0"/>
  </w:num>
  <w:num w:numId="3" w16cid:durableId="1240990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65"/>
    <w:rsid w:val="003D5CD3"/>
    <w:rsid w:val="006A75ED"/>
    <w:rsid w:val="006C5502"/>
    <w:rsid w:val="009B5265"/>
    <w:rsid w:val="00CC696C"/>
    <w:rsid w:val="00D0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A877"/>
  <w15:chartTrackingRefBased/>
  <w15:docId w15:val="{AED7CEC4-66CB-4EC3-BA92-4F1C222A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265"/>
    <w:rPr>
      <w:rFonts w:asciiTheme="minorHAnsi" w:hAnsiTheme="minorHAnsi"/>
      <w:kern w:val="0"/>
      <w:sz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B5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B5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B5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B5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B5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B5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B5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B5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B5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B5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B5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B52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B52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B52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B52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B52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B52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B5265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B5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B5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B5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B52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B5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B52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B52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B526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B5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B526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B52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Çağrı Çövener Özçelik</dc:creator>
  <cp:keywords/>
  <dc:description/>
  <cp:lastModifiedBy>Çağrı Çövener Özçelik</cp:lastModifiedBy>
  <cp:revision>1</cp:revision>
  <dcterms:created xsi:type="dcterms:W3CDTF">2026-06-10T07:54:00Z</dcterms:created>
  <dcterms:modified xsi:type="dcterms:W3CDTF">2026-06-10T07:55:00Z</dcterms:modified>
</cp:coreProperties>
</file>