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3866" w14:textId="43373996" w:rsidR="00236701" w:rsidRPr="00236701" w:rsidRDefault="00236701" w:rsidP="00236701">
      <w:pPr>
        <w:spacing w:line="360" w:lineRule="auto"/>
        <w:jc w:val="center"/>
        <w:rPr>
          <w:b/>
          <w:bCs/>
        </w:rPr>
      </w:pPr>
      <w:r w:rsidRPr="00236701">
        <w:rPr>
          <w:b/>
          <w:bCs/>
        </w:rPr>
        <w:t>SPOR YÖNETİMİNDE DEĞİŞ ÖLÇEĞİ</w:t>
      </w:r>
    </w:p>
    <w:p w14:paraId="2F3D896E" w14:textId="77777777" w:rsidR="00236701" w:rsidRDefault="00236701" w:rsidP="00236701"/>
    <w:p w14:paraId="66CE1BC6" w14:textId="77777777" w:rsidR="00236701" w:rsidRPr="009468C6" w:rsidRDefault="00236701" w:rsidP="0023670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159"/>
        <w:gridCol w:w="506"/>
        <w:gridCol w:w="515"/>
        <w:gridCol w:w="445"/>
        <w:gridCol w:w="425"/>
        <w:gridCol w:w="702"/>
      </w:tblGrid>
      <w:tr w:rsidR="00236701" w14:paraId="6E696B38" w14:textId="77777777" w:rsidTr="00BB6341">
        <w:trPr>
          <w:cantSplit/>
          <w:trHeight w:val="1849"/>
        </w:trPr>
        <w:tc>
          <w:tcPr>
            <w:tcW w:w="5617" w:type="dxa"/>
            <w:gridSpan w:val="2"/>
          </w:tcPr>
          <w:p w14:paraId="0C0C5A77" w14:textId="77777777" w:rsidR="00236701" w:rsidRPr="00C428D5" w:rsidRDefault="00236701" w:rsidP="00BB6341">
            <w:r w:rsidRPr="00C428D5">
              <w:t xml:space="preserve">Sayın katılımcı, aşağıda spor yönetiminde değişim ile ilgili maddeler yer almaktadır. İfadeleri dikkatli bir şekilde okuduktan sonra kendinize uygun olan kutucuğa X işaretini koyunuz. Lütfen her madde için bir işaretleme yapınız ve maddeleri boş bırakmayınız. Maddelerin başında </w:t>
            </w:r>
            <w:r>
              <w:t>“</w:t>
            </w:r>
            <w:r w:rsidRPr="00C428D5">
              <w:rPr>
                <w:u w:val="single"/>
              </w:rPr>
              <w:t>Spor yönetiminde değişimler</w:t>
            </w:r>
            <w:r>
              <w:t>”</w:t>
            </w:r>
            <w:r w:rsidRPr="00C428D5">
              <w:t xml:space="preserve"> ibaresini göz önünde bulundurarak işaretleme yapınız. Örnek: Spor yönetimindeki değişimler; çağa ayak uydurmaktadır.</w:t>
            </w:r>
          </w:p>
        </w:tc>
        <w:tc>
          <w:tcPr>
            <w:tcW w:w="506" w:type="dxa"/>
            <w:textDirection w:val="tbRl"/>
            <w:vAlign w:val="center"/>
          </w:tcPr>
          <w:p w14:paraId="50F75169" w14:textId="77777777" w:rsidR="00236701" w:rsidRPr="00414DD2" w:rsidRDefault="00236701" w:rsidP="00BB6341">
            <w:pPr>
              <w:ind w:left="113" w:right="113"/>
              <w:jc w:val="center"/>
            </w:pPr>
            <w:r w:rsidRPr="00414DD2">
              <w:t>Hiç Katılmıyorum</w:t>
            </w:r>
          </w:p>
        </w:tc>
        <w:tc>
          <w:tcPr>
            <w:tcW w:w="515" w:type="dxa"/>
            <w:textDirection w:val="tbRl"/>
            <w:vAlign w:val="center"/>
          </w:tcPr>
          <w:p w14:paraId="3AFAFC3E" w14:textId="77777777" w:rsidR="00236701" w:rsidRPr="00414DD2" w:rsidRDefault="00236701" w:rsidP="00BB6341">
            <w:pPr>
              <w:ind w:left="113" w:right="113"/>
              <w:jc w:val="center"/>
            </w:pPr>
            <w:r w:rsidRPr="00414DD2">
              <w:t>Katılmıyorum</w:t>
            </w:r>
          </w:p>
        </w:tc>
        <w:tc>
          <w:tcPr>
            <w:tcW w:w="445" w:type="dxa"/>
            <w:textDirection w:val="tbRl"/>
            <w:vAlign w:val="center"/>
          </w:tcPr>
          <w:p w14:paraId="49AB9ADC" w14:textId="77777777" w:rsidR="00236701" w:rsidRPr="00414DD2" w:rsidRDefault="00236701" w:rsidP="00BB6341">
            <w:pPr>
              <w:ind w:left="113" w:right="113"/>
              <w:jc w:val="center"/>
            </w:pPr>
            <w:r w:rsidRPr="00414DD2">
              <w:t>Kararsızım</w:t>
            </w:r>
          </w:p>
        </w:tc>
        <w:tc>
          <w:tcPr>
            <w:tcW w:w="425" w:type="dxa"/>
            <w:textDirection w:val="tbRl"/>
            <w:vAlign w:val="center"/>
          </w:tcPr>
          <w:p w14:paraId="5760B693" w14:textId="77777777" w:rsidR="00236701" w:rsidRPr="008D5FD0" w:rsidRDefault="00236701" w:rsidP="00BB6341">
            <w:pPr>
              <w:ind w:left="113" w:right="113"/>
              <w:jc w:val="center"/>
            </w:pPr>
            <w:r w:rsidRPr="008D5FD0">
              <w:t>Katılıyorum</w:t>
            </w:r>
          </w:p>
        </w:tc>
        <w:tc>
          <w:tcPr>
            <w:tcW w:w="702" w:type="dxa"/>
            <w:textDirection w:val="tbRl"/>
            <w:vAlign w:val="center"/>
          </w:tcPr>
          <w:p w14:paraId="3448F846" w14:textId="77777777" w:rsidR="00236701" w:rsidRPr="008D5FD0" w:rsidRDefault="00236701" w:rsidP="00BB6341">
            <w:pPr>
              <w:ind w:left="113" w:right="113"/>
              <w:jc w:val="center"/>
            </w:pPr>
            <w:r w:rsidRPr="008D5FD0">
              <w:t>Kesinlikle Katılıyorum</w:t>
            </w:r>
          </w:p>
        </w:tc>
      </w:tr>
      <w:tr w:rsidR="00236701" w14:paraId="47E22C79" w14:textId="77777777" w:rsidTr="00BB6341">
        <w:tc>
          <w:tcPr>
            <w:tcW w:w="458" w:type="dxa"/>
            <w:vAlign w:val="center"/>
          </w:tcPr>
          <w:p w14:paraId="5D4342B8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</w:p>
        </w:tc>
        <w:tc>
          <w:tcPr>
            <w:tcW w:w="5159" w:type="dxa"/>
          </w:tcPr>
          <w:p w14:paraId="786384F3" w14:textId="77777777" w:rsidR="00236701" w:rsidRPr="00C428D5" w:rsidRDefault="00236701" w:rsidP="00BB6341">
            <w:r w:rsidRPr="007410AE">
              <w:t>Teknolojik kaynakları daha etkin ve verimli kullanma imkânı sağlar.</w:t>
            </w:r>
          </w:p>
        </w:tc>
        <w:tc>
          <w:tcPr>
            <w:tcW w:w="506" w:type="dxa"/>
          </w:tcPr>
          <w:p w14:paraId="1CF06500" w14:textId="77777777" w:rsidR="00236701" w:rsidRDefault="00236701" w:rsidP="00BB6341"/>
        </w:tc>
        <w:tc>
          <w:tcPr>
            <w:tcW w:w="515" w:type="dxa"/>
          </w:tcPr>
          <w:p w14:paraId="4D5F7B41" w14:textId="77777777" w:rsidR="00236701" w:rsidRDefault="00236701" w:rsidP="00BB6341"/>
        </w:tc>
        <w:tc>
          <w:tcPr>
            <w:tcW w:w="445" w:type="dxa"/>
          </w:tcPr>
          <w:p w14:paraId="630846AD" w14:textId="77777777" w:rsidR="00236701" w:rsidRDefault="00236701" w:rsidP="00BB6341"/>
        </w:tc>
        <w:tc>
          <w:tcPr>
            <w:tcW w:w="425" w:type="dxa"/>
          </w:tcPr>
          <w:p w14:paraId="4F8C416D" w14:textId="77777777" w:rsidR="00236701" w:rsidRDefault="00236701" w:rsidP="00BB6341"/>
        </w:tc>
        <w:tc>
          <w:tcPr>
            <w:tcW w:w="702" w:type="dxa"/>
          </w:tcPr>
          <w:p w14:paraId="52B6BFA0" w14:textId="77777777" w:rsidR="00236701" w:rsidRDefault="00236701" w:rsidP="00BB6341"/>
        </w:tc>
      </w:tr>
      <w:tr w:rsidR="00236701" w14:paraId="33C11212" w14:textId="77777777" w:rsidTr="00BB6341">
        <w:tc>
          <w:tcPr>
            <w:tcW w:w="458" w:type="dxa"/>
            <w:vAlign w:val="center"/>
          </w:tcPr>
          <w:p w14:paraId="4AD10582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</w:p>
        </w:tc>
        <w:tc>
          <w:tcPr>
            <w:tcW w:w="5159" w:type="dxa"/>
          </w:tcPr>
          <w:p w14:paraId="4FCD271D" w14:textId="77777777" w:rsidR="00236701" w:rsidRPr="00C428D5" w:rsidRDefault="00236701" w:rsidP="00BB6341">
            <w:r w:rsidRPr="007410AE">
              <w:t>Bilgi teknolojisi ve bilgisayardan daha etkin yararlanılma imkânı sunar.</w:t>
            </w:r>
          </w:p>
        </w:tc>
        <w:tc>
          <w:tcPr>
            <w:tcW w:w="506" w:type="dxa"/>
          </w:tcPr>
          <w:p w14:paraId="0C626A0A" w14:textId="77777777" w:rsidR="00236701" w:rsidRDefault="00236701" w:rsidP="00BB6341"/>
        </w:tc>
        <w:tc>
          <w:tcPr>
            <w:tcW w:w="515" w:type="dxa"/>
          </w:tcPr>
          <w:p w14:paraId="368AC7B1" w14:textId="77777777" w:rsidR="00236701" w:rsidRDefault="00236701" w:rsidP="00BB6341"/>
        </w:tc>
        <w:tc>
          <w:tcPr>
            <w:tcW w:w="445" w:type="dxa"/>
          </w:tcPr>
          <w:p w14:paraId="051BA4C6" w14:textId="77777777" w:rsidR="00236701" w:rsidRDefault="00236701" w:rsidP="00BB6341"/>
        </w:tc>
        <w:tc>
          <w:tcPr>
            <w:tcW w:w="425" w:type="dxa"/>
          </w:tcPr>
          <w:p w14:paraId="108D00BF" w14:textId="77777777" w:rsidR="00236701" w:rsidRDefault="00236701" w:rsidP="00BB6341"/>
        </w:tc>
        <w:tc>
          <w:tcPr>
            <w:tcW w:w="702" w:type="dxa"/>
          </w:tcPr>
          <w:p w14:paraId="0C625770" w14:textId="77777777" w:rsidR="00236701" w:rsidRDefault="00236701" w:rsidP="00BB6341"/>
        </w:tc>
      </w:tr>
      <w:tr w:rsidR="00236701" w14:paraId="10F2BB97" w14:textId="77777777" w:rsidTr="00BB6341">
        <w:tc>
          <w:tcPr>
            <w:tcW w:w="458" w:type="dxa"/>
            <w:vAlign w:val="center"/>
          </w:tcPr>
          <w:p w14:paraId="10DF00BA" w14:textId="77777777" w:rsidR="00236701" w:rsidRPr="00B11EC5" w:rsidRDefault="00236701" w:rsidP="00BB6341">
            <w:pPr>
              <w:jc w:val="center"/>
            </w:pPr>
            <w:r w:rsidRPr="00B11EC5">
              <w:t>3</w:t>
            </w:r>
          </w:p>
        </w:tc>
        <w:tc>
          <w:tcPr>
            <w:tcW w:w="5159" w:type="dxa"/>
          </w:tcPr>
          <w:p w14:paraId="562B9E49" w14:textId="77777777" w:rsidR="00236701" w:rsidRPr="00C428D5" w:rsidRDefault="00236701" w:rsidP="00BB6341">
            <w:r w:rsidRPr="007410AE">
              <w:t>Spor örgütlerinin işleyişinde teknolojik açıdan yürütülme imkânı sağlamıştır.</w:t>
            </w:r>
          </w:p>
        </w:tc>
        <w:tc>
          <w:tcPr>
            <w:tcW w:w="506" w:type="dxa"/>
          </w:tcPr>
          <w:p w14:paraId="626431A1" w14:textId="77777777" w:rsidR="00236701" w:rsidRDefault="00236701" w:rsidP="00BB6341"/>
        </w:tc>
        <w:tc>
          <w:tcPr>
            <w:tcW w:w="515" w:type="dxa"/>
          </w:tcPr>
          <w:p w14:paraId="38D0E8E5" w14:textId="77777777" w:rsidR="00236701" w:rsidRDefault="00236701" w:rsidP="00BB6341"/>
        </w:tc>
        <w:tc>
          <w:tcPr>
            <w:tcW w:w="445" w:type="dxa"/>
          </w:tcPr>
          <w:p w14:paraId="41837940" w14:textId="77777777" w:rsidR="00236701" w:rsidRDefault="00236701" w:rsidP="00BB6341"/>
        </w:tc>
        <w:tc>
          <w:tcPr>
            <w:tcW w:w="425" w:type="dxa"/>
          </w:tcPr>
          <w:p w14:paraId="6BCF60D7" w14:textId="77777777" w:rsidR="00236701" w:rsidRDefault="00236701" w:rsidP="00BB6341"/>
        </w:tc>
        <w:tc>
          <w:tcPr>
            <w:tcW w:w="702" w:type="dxa"/>
          </w:tcPr>
          <w:p w14:paraId="0DC31B15" w14:textId="77777777" w:rsidR="00236701" w:rsidRDefault="00236701" w:rsidP="00BB6341"/>
        </w:tc>
      </w:tr>
      <w:tr w:rsidR="00236701" w14:paraId="25C67CA0" w14:textId="77777777" w:rsidTr="00BB6341">
        <w:trPr>
          <w:trHeight w:val="299"/>
        </w:trPr>
        <w:tc>
          <w:tcPr>
            <w:tcW w:w="458" w:type="dxa"/>
            <w:vAlign w:val="center"/>
          </w:tcPr>
          <w:p w14:paraId="4B1343DB" w14:textId="77777777" w:rsidR="00236701" w:rsidRPr="00B11EC5" w:rsidRDefault="00236701" w:rsidP="00BB6341">
            <w:pPr>
              <w:jc w:val="center"/>
            </w:pPr>
            <w:r w:rsidRPr="00B11EC5">
              <w:t>4</w:t>
            </w:r>
          </w:p>
        </w:tc>
        <w:tc>
          <w:tcPr>
            <w:tcW w:w="5159" w:type="dxa"/>
          </w:tcPr>
          <w:p w14:paraId="3D1F04A5" w14:textId="77777777" w:rsidR="00236701" w:rsidRPr="004F3C55" w:rsidRDefault="00236701" w:rsidP="00BB6341">
            <w:r w:rsidRPr="007410AE">
              <w:t>Spor bilgi sistemini geliştirmiştir.</w:t>
            </w:r>
          </w:p>
        </w:tc>
        <w:tc>
          <w:tcPr>
            <w:tcW w:w="506" w:type="dxa"/>
          </w:tcPr>
          <w:p w14:paraId="6A0210D8" w14:textId="77777777" w:rsidR="00236701" w:rsidRDefault="00236701" w:rsidP="00BB6341"/>
        </w:tc>
        <w:tc>
          <w:tcPr>
            <w:tcW w:w="515" w:type="dxa"/>
          </w:tcPr>
          <w:p w14:paraId="6C4D25AD" w14:textId="77777777" w:rsidR="00236701" w:rsidRDefault="00236701" w:rsidP="00BB6341"/>
        </w:tc>
        <w:tc>
          <w:tcPr>
            <w:tcW w:w="445" w:type="dxa"/>
          </w:tcPr>
          <w:p w14:paraId="66AB5DAC" w14:textId="77777777" w:rsidR="00236701" w:rsidRDefault="00236701" w:rsidP="00BB6341"/>
        </w:tc>
        <w:tc>
          <w:tcPr>
            <w:tcW w:w="425" w:type="dxa"/>
          </w:tcPr>
          <w:p w14:paraId="57358B31" w14:textId="77777777" w:rsidR="00236701" w:rsidRDefault="00236701" w:rsidP="00BB6341"/>
        </w:tc>
        <w:tc>
          <w:tcPr>
            <w:tcW w:w="702" w:type="dxa"/>
          </w:tcPr>
          <w:p w14:paraId="3C29AC5F" w14:textId="77777777" w:rsidR="00236701" w:rsidRDefault="00236701" w:rsidP="00BB6341"/>
        </w:tc>
      </w:tr>
      <w:tr w:rsidR="00236701" w14:paraId="69794D86" w14:textId="77777777" w:rsidTr="00BB6341">
        <w:tc>
          <w:tcPr>
            <w:tcW w:w="458" w:type="dxa"/>
            <w:vAlign w:val="center"/>
          </w:tcPr>
          <w:p w14:paraId="4AA7BDDF" w14:textId="77777777" w:rsidR="00236701" w:rsidRPr="00B11EC5" w:rsidRDefault="00236701" w:rsidP="00BB6341">
            <w:pPr>
              <w:jc w:val="center"/>
            </w:pPr>
            <w:r w:rsidRPr="00B11EC5">
              <w:t>5</w:t>
            </w:r>
          </w:p>
        </w:tc>
        <w:tc>
          <w:tcPr>
            <w:tcW w:w="5159" w:type="dxa"/>
          </w:tcPr>
          <w:p w14:paraId="202BF33F" w14:textId="77777777" w:rsidR="00236701" w:rsidRPr="004F3C55" w:rsidRDefault="00236701" w:rsidP="00BB6341">
            <w:r w:rsidRPr="007410AE">
              <w:t>Spor alanındaki mobil uygulamaları geliştirmiştir.</w:t>
            </w:r>
          </w:p>
        </w:tc>
        <w:tc>
          <w:tcPr>
            <w:tcW w:w="506" w:type="dxa"/>
          </w:tcPr>
          <w:p w14:paraId="511F8C8E" w14:textId="77777777" w:rsidR="00236701" w:rsidRDefault="00236701" w:rsidP="00BB6341"/>
        </w:tc>
        <w:tc>
          <w:tcPr>
            <w:tcW w:w="515" w:type="dxa"/>
          </w:tcPr>
          <w:p w14:paraId="4260072A" w14:textId="77777777" w:rsidR="00236701" w:rsidRDefault="00236701" w:rsidP="00BB6341"/>
        </w:tc>
        <w:tc>
          <w:tcPr>
            <w:tcW w:w="445" w:type="dxa"/>
          </w:tcPr>
          <w:p w14:paraId="78FFBF74" w14:textId="77777777" w:rsidR="00236701" w:rsidRDefault="00236701" w:rsidP="00BB6341"/>
        </w:tc>
        <w:tc>
          <w:tcPr>
            <w:tcW w:w="425" w:type="dxa"/>
          </w:tcPr>
          <w:p w14:paraId="0660C63F" w14:textId="77777777" w:rsidR="00236701" w:rsidRDefault="00236701" w:rsidP="00BB6341"/>
        </w:tc>
        <w:tc>
          <w:tcPr>
            <w:tcW w:w="702" w:type="dxa"/>
          </w:tcPr>
          <w:p w14:paraId="49A2112A" w14:textId="77777777" w:rsidR="00236701" w:rsidRDefault="00236701" w:rsidP="00BB6341"/>
        </w:tc>
      </w:tr>
      <w:tr w:rsidR="00236701" w14:paraId="642AC7F1" w14:textId="77777777" w:rsidTr="00BB6341">
        <w:tc>
          <w:tcPr>
            <w:tcW w:w="458" w:type="dxa"/>
            <w:vAlign w:val="center"/>
          </w:tcPr>
          <w:p w14:paraId="6DA002A4" w14:textId="77777777" w:rsidR="00236701" w:rsidRPr="00B11EC5" w:rsidRDefault="00236701" w:rsidP="00BB6341">
            <w:pPr>
              <w:jc w:val="center"/>
            </w:pPr>
            <w:r w:rsidRPr="00B11EC5">
              <w:t>6</w:t>
            </w:r>
          </w:p>
        </w:tc>
        <w:tc>
          <w:tcPr>
            <w:tcW w:w="5159" w:type="dxa"/>
          </w:tcPr>
          <w:p w14:paraId="2E923C2C" w14:textId="77777777" w:rsidR="00236701" w:rsidRPr="004F3C55" w:rsidRDefault="00236701" w:rsidP="00BB6341">
            <w:r w:rsidRPr="007410AE">
              <w:t>Teknolojik gelişmeler sayesinde çok az kişi tarafından bilinen spor branşlarına katılımı etkilemektedir.</w:t>
            </w:r>
          </w:p>
        </w:tc>
        <w:tc>
          <w:tcPr>
            <w:tcW w:w="506" w:type="dxa"/>
          </w:tcPr>
          <w:p w14:paraId="3B1B41B8" w14:textId="77777777" w:rsidR="00236701" w:rsidRDefault="00236701" w:rsidP="00BB6341"/>
        </w:tc>
        <w:tc>
          <w:tcPr>
            <w:tcW w:w="515" w:type="dxa"/>
          </w:tcPr>
          <w:p w14:paraId="1FB5129A" w14:textId="77777777" w:rsidR="00236701" w:rsidRDefault="00236701" w:rsidP="00BB6341"/>
        </w:tc>
        <w:tc>
          <w:tcPr>
            <w:tcW w:w="445" w:type="dxa"/>
          </w:tcPr>
          <w:p w14:paraId="009760DC" w14:textId="77777777" w:rsidR="00236701" w:rsidRDefault="00236701" w:rsidP="00BB6341"/>
        </w:tc>
        <w:tc>
          <w:tcPr>
            <w:tcW w:w="425" w:type="dxa"/>
          </w:tcPr>
          <w:p w14:paraId="4A6B9344" w14:textId="77777777" w:rsidR="00236701" w:rsidRDefault="00236701" w:rsidP="00BB6341"/>
        </w:tc>
        <w:tc>
          <w:tcPr>
            <w:tcW w:w="702" w:type="dxa"/>
          </w:tcPr>
          <w:p w14:paraId="1BFD6C27" w14:textId="77777777" w:rsidR="00236701" w:rsidRDefault="00236701" w:rsidP="00BB6341"/>
        </w:tc>
      </w:tr>
      <w:tr w:rsidR="00236701" w14:paraId="26C2F62B" w14:textId="77777777" w:rsidTr="00BB6341">
        <w:tc>
          <w:tcPr>
            <w:tcW w:w="458" w:type="dxa"/>
            <w:vAlign w:val="center"/>
          </w:tcPr>
          <w:p w14:paraId="58455618" w14:textId="77777777" w:rsidR="00236701" w:rsidRPr="00B11EC5" w:rsidRDefault="00236701" w:rsidP="00BB6341">
            <w:pPr>
              <w:jc w:val="center"/>
            </w:pPr>
            <w:r w:rsidRPr="00B11EC5">
              <w:t>7</w:t>
            </w:r>
          </w:p>
        </w:tc>
        <w:tc>
          <w:tcPr>
            <w:tcW w:w="5159" w:type="dxa"/>
          </w:tcPr>
          <w:p w14:paraId="7704C5FC" w14:textId="77777777" w:rsidR="00236701" w:rsidRPr="004F3C55" w:rsidRDefault="00236701" w:rsidP="00BB6341">
            <w:r w:rsidRPr="007410AE">
              <w:t>Kitle iletişim araçları ile sporun içerisindeki bilgi akışını hızlandırmıştır.</w:t>
            </w:r>
          </w:p>
        </w:tc>
        <w:tc>
          <w:tcPr>
            <w:tcW w:w="506" w:type="dxa"/>
          </w:tcPr>
          <w:p w14:paraId="0D2C4AA3" w14:textId="77777777" w:rsidR="00236701" w:rsidRDefault="00236701" w:rsidP="00BB6341"/>
        </w:tc>
        <w:tc>
          <w:tcPr>
            <w:tcW w:w="515" w:type="dxa"/>
          </w:tcPr>
          <w:p w14:paraId="77380CE1" w14:textId="77777777" w:rsidR="00236701" w:rsidRDefault="00236701" w:rsidP="00BB6341"/>
        </w:tc>
        <w:tc>
          <w:tcPr>
            <w:tcW w:w="445" w:type="dxa"/>
          </w:tcPr>
          <w:p w14:paraId="3C530063" w14:textId="77777777" w:rsidR="00236701" w:rsidRDefault="00236701" w:rsidP="00BB6341"/>
        </w:tc>
        <w:tc>
          <w:tcPr>
            <w:tcW w:w="425" w:type="dxa"/>
          </w:tcPr>
          <w:p w14:paraId="57429820" w14:textId="77777777" w:rsidR="00236701" w:rsidRDefault="00236701" w:rsidP="00BB6341"/>
        </w:tc>
        <w:tc>
          <w:tcPr>
            <w:tcW w:w="702" w:type="dxa"/>
          </w:tcPr>
          <w:p w14:paraId="30D2EC60" w14:textId="77777777" w:rsidR="00236701" w:rsidRDefault="00236701" w:rsidP="00BB6341"/>
        </w:tc>
      </w:tr>
      <w:tr w:rsidR="00236701" w14:paraId="34CC1264" w14:textId="77777777" w:rsidTr="00BB6341">
        <w:tc>
          <w:tcPr>
            <w:tcW w:w="458" w:type="dxa"/>
            <w:vAlign w:val="center"/>
          </w:tcPr>
          <w:p w14:paraId="206A9A8D" w14:textId="77777777" w:rsidR="00236701" w:rsidRPr="00B11EC5" w:rsidRDefault="00236701" w:rsidP="00BB6341">
            <w:pPr>
              <w:jc w:val="center"/>
            </w:pPr>
            <w:r w:rsidRPr="00B11EC5">
              <w:t>8</w:t>
            </w:r>
          </w:p>
        </w:tc>
        <w:tc>
          <w:tcPr>
            <w:tcW w:w="5159" w:type="dxa"/>
          </w:tcPr>
          <w:p w14:paraId="34B7DF47" w14:textId="77777777" w:rsidR="00236701" w:rsidRPr="004F3C55" w:rsidRDefault="00236701" w:rsidP="00BB6341">
            <w:r w:rsidRPr="007410AE">
              <w:t>Spor tesislerini daha teknolojik hale getirmiştir.</w:t>
            </w:r>
          </w:p>
        </w:tc>
        <w:tc>
          <w:tcPr>
            <w:tcW w:w="506" w:type="dxa"/>
          </w:tcPr>
          <w:p w14:paraId="0CFD6849" w14:textId="77777777" w:rsidR="00236701" w:rsidRDefault="00236701" w:rsidP="00BB6341"/>
        </w:tc>
        <w:tc>
          <w:tcPr>
            <w:tcW w:w="515" w:type="dxa"/>
          </w:tcPr>
          <w:p w14:paraId="7096628D" w14:textId="77777777" w:rsidR="00236701" w:rsidRDefault="00236701" w:rsidP="00BB6341"/>
        </w:tc>
        <w:tc>
          <w:tcPr>
            <w:tcW w:w="445" w:type="dxa"/>
          </w:tcPr>
          <w:p w14:paraId="544FB79A" w14:textId="77777777" w:rsidR="00236701" w:rsidRDefault="00236701" w:rsidP="00BB6341"/>
        </w:tc>
        <w:tc>
          <w:tcPr>
            <w:tcW w:w="425" w:type="dxa"/>
          </w:tcPr>
          <w:p w14:paraId="11437CDE" w14:textId="77777777" w:rsidR="00236701" w:rsidRDefault="00236701" w:rsidP="00BB6341"/>
        </w:tc>
        <w:tc>
          <w:tcPr>
            <w:tcW w:w="702" w:type="dxa"/>
          </w:tcPr>
          <w:p w14:paraId="651A1608" w14:textId="77777777" w:rsidR="00236701" w:rsidRDefault="00236701" w:rsidP="00BB6341"/>
        </w:tc>
      </w:tr>
      <w:tr w:rsidR="00236701" w14:paraId="5DD93E13" w14:textId="77777777" w:rsidTr="00BB6341">
        <w:tc>
          <w:tcPr>
            <w:tcW w:w="458" w:type="dxa"/>
            <w:vAlign w:val="center"/>
          </w:tcPr>
          <w:p w14:paraId="13EA45DF" w14:textId="77777777" w:rsidR="00236701" w:rsidRPr="00B11EC5" w:rsidRDefault="00236701" w:rsidP="00BB6341">
            <w:pPr>
              <w:jc w:val="center"/>
            </w:pPr>
            <w:r w:rsidRPr="00B11EC5">
              <w:t>9</w:t>
            </w:r>
          </w:p>
        </w:tc>
        <w:tc>
          <w:tcPr>
            <w:tcW w:w="5159" w:type="dxa"/>
          </w:tcPr>
          <w:p w14:paraId="1D8730B0" w14:textId="77777777" w:rsidR="00236701" w:rsidRPr="004F3C55" w:rsidRDefault="00236701" w:rsidP="00BB6341">
            <w:r w:rsidRPr="007410AE">
              <w:t>Spor kurumlarının amaç ve hedeflerine ulaşabilmelerinde etkilidir.</w:t>
            </w:r>
          </w:p>
        </w:tc>
        <w:tc>
          <w:tcPr>
            <w:tcW w:w="506" w:type="dxa"/>
          </w:tcPr>
          <w:p w14:paraId="66639E03" w14:textId="77777777" w:rsidR="00236701" w:rsidRDefault="00236701" w:rsidP="00BB6341"/>
        </w:tc>
        <w:tc>
          <w:tcPr>
            <w:tcW w:w="515" w:type="dxa"/>
          </w:tcPr>
          <w:p w14:paraId="16B1BD46" w14:textId="77777777" w:rsidR="00236701" w:rsidRDefault="00236701" w:rsidP="00BB6341"/>
        </w:tc>
        <w:tc>
          <w:tcPr>
            <w:tcW w:w="445" w:type="dxa"/>
          </w:tcPr>
          <w:p w14:paraId="3BB6D449" w14:textId="77777777" w:rsidR="00236701" w:rsidRDefault="00236701" w:rsidP="00BB6341"/>
        </w:tc>
        <w:tc>
          <w:tcPr>
            <w:tcW w:w="425" w:type="dxa"/>
          </w:tcPr>
          <w:p w14:paraId="6FFAD4A6" w14:textId="77777777" w:rsidR="00236701" w:rsidRDefault="00236701" w:rsidP="00BB6341"/>
        </w:tc>
        <w:tc>
          <w:tcPr>
            <w:tcW w:w="702" w:type="dxa"/>
          </w:tcPr>
          <w:p w14:paraId="04BCE63C" w14:textId="77777777" w:rsidR="00236701" w:rsidRDefault="00236701" w:rsidP="00BB6341"/>
        </w:tc>
      </w:tr>
      <w:tr w:rsidR="00236701" w14:paraId="7D024554" w14:textId="77777777" w:rsidTr="00BB6341">
        <w:tc>
          <w:tcPr>
            <w:tcW w:w="458" w:type="dxa"/>
            <w:vAlign w:val="center"/>
          </w:tcPr>
          <w:p w14:paraId="722F342B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0</w:t>
            </w:r>
          </w:p>
        </w:tc>
        <w:tc>
          <w:tcPr>
            <w:tcW w:w="5159" w:type="dxa"/>
          </w:tcPr>
          <w:p w14:paraId="17F14A96" w14:textId="77777777" w:rsidR="00236701" w:rsidRPr="004F3C55" w:rsidRDefault="00236701" w:rsidP="00BB6341">
            <w:r w:rsidRPr="007410AE">
              <w:t>Çağa ayak uydurmaktadır.</w:t>
            </w:r>
          </w:p>
        </w:tc>
        <w:tc>
          <w:tcPr>
            <w:tcW w:w="506" w:type="dxa"/>
          </w:tcPr>
          <w:p w14:paraId="1EC724CD" w14:textId="77777777" w:rsidR="00236701" w:rsidRDefault="00236701" w:rsidP="00BB6341"/>
        </w:tc>
        <w:tc>
          <w:tcPr>
            <w:tcW w:w="515" w:type="dxa"/>
          </w:tcPr>
          <w:p w14:paraId="58DB8AD0" w14:textId="77777777" w:rsidR="00236701" w:rsidRDefault="00236701" w:rsidP="00BB6341"/>
        </w:tc>
        <w:tc>
          <w:tcPr>
            <w:tcW w:w="445" w:type="dxa"/>
          </w:tcPr>
          <w:p w14:paraId="79692C32" w14:textId="77777777" w:rsidR="00236701" w:rsidRDefault="00236701" w:rsidP="00BB6341"/>
        </w:tc>
        <w:tc>
          <w:tcPr>
            <w:tcW w:w="425" w:type="dxa"/>
          </w:tcPr>
          <w:p w14:paraId="52D163D0" w14:textId="77777777" w:rsidR="00236701" w:rsidRDefault="00236701" w:rsidP="00BB6341"/>
        </w:tc>
        <w:tc>
          <w:tcPr>
            <w:tcW w:w="702" w:type="dxa"/>
          </w:tcPr>
          <w:p w14:paraId="45EF00E6" w14:textId="77777777" w:rsidR="00236701" w:rsidRDefault="00236701" w:rsidP="00BB6341"/>
        </w:tc>
      </w:tr>
      <w:tr w:rsidR="00236701" w14:paraId="30F267A6" w14:textId="77777777" w:rsidTr="00BB6341">
        <w:tc>
          <w:tcPr>
            <w:tcW w:w="458" w:type="dxa"/>
            <w:vAlign w:val="center"/>
          </w:tcPr>
          <w:p w14:paraId="5B2A962F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1</w:t>
            </w:r>
          </w:p>
        </w:tc>
        <w:tc>
          <w:tcPr>
            <w:tcW w:w="5159" w:type="dxa"/>
          </w:tcPr>
          <w:p w14:paraId="0BD06DDB" w14:textId="77777777" w:rsidR="00236701" w:rsidRPr="004F3C55" w:rsidRDefault="00236701" w:rsidP="00BB6341">
            <w:r w:rsidRPr="007410AE">
              <w:t>Gençliğe sunulan hizmet ve imkânları olumlu yönde etkilemektedir.</w:t>
            </w:r>
          </w:p>
        </w:tc>
        <w:tc>
          <w:tcPr>
            <w:tcW w:w="506" w:type="dxa"/>
          </w:tcPr>
          <w:p w14:paraId="561329CC" w14:textId="77777777" w:rsidR="00236701" w:rsidRDefault="00236701" w:rsidP="00BB6341"/>
        </w:tc>
        <w:tc>
          <w:tcPr>
            <w:tcW w:w="515" w:type="dxa"/>
          </w:tcPr>
          <w:p w14:paraId="38375CA3" w14:textId="77777777" w:rsidR="00236701" w:rsidRDefault="00236701" w:rsidP="00BB6341"/>
        </w:tc>
        <w:tc>
          <w:tcPr>
            <w:tcW w:w="445" w:type="dxa"/>
          </w:tcPr>
          <w:p w14:paraId="3EE9B7C6" w14:textId="77777777" w:rsidR="00236701" w:rsidRDefault="00236701" w:rsidP="00BB6341"/>
        </w:tc>
        <w:tc>
          <w:tcPr>
            <w:tcW w:w="425" w:type="dxa"/>
          </w:tcPr>
          <w:p w14:paraId="273C099D" w14:textId="77777777" w:rsidR="00236701" w:rsidRDefault="00236701" w:rsidP="00BB6341"/>
        </w:tc>
        <w:tc>
          <w:tcPr>
            <w:tcW w:w="702" w:type="dxa"/>
          </w:tcPr>
          <w:p w14:paraId="454987FA" w14:textId="77777777" w:rsidR="00236701" w:rsidRDefault="00236701" w:rsidP="00BB6341"/>
        </w:tc>
      </w:tr>
      <w:tr w:rsidR="00236701" w14:paraId="429DA15D" w14:textId="77777777" w:rsidTr="00BB6341">
        <w:tc>
          <w:tcPr>
            <w:tcW w:w="458" w:type="dxa"/>
            <w:vAlign w:val="center"/>
          </w:tcPr>
          <w:p w14:paraId="5E7F1F5F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2</w:t>
            </w:r>
          </w:p>
        </w:tc>
        <w:tc>
          <w:tcPr>
            <w:tcW w:w="5159" w:type="dxa"/>
          </w:tcPr>
          <w:p w14:paraId="4DE37812" w14:textId="77777777" w:rsidR="00236701" w:rsidRDefault="00236701" w:rsidP="00BB6341">
            <w:r w:rsidRPr="007410AE">
              <w:t>Spor federasyonlarının yapı ve işleyişini olumlu etkilemektedir.</w:t>
            </w:r>
          </w:p>
        </w:tc>
        <w:tc>
          <w:tcPr>
            <w:tcW w:w="506" w:type="dxa"/>
          </w:tcPr>
          <w:p w14:paraId="2A822E58" w14:textId="77777777" w:rsidR="00236701" w:rsidRDefault="00236701" w:rsidP="00BB6341"/>
        </w:tc>
        <w:tc>
          <w:tcPr>
            <w:tcW w:w="515" w:type="dxa"/>
          </w:tcPr>
          <w:p w14:paraId="5F38BDB5" w14:textId="77777777" w:rsidR="00236701" w:rsidRDefault="00236701" w:rsidP="00BB6341"/>
        </w:tc>
        <w:tc>
          <w:tcPr>
            <w:tcW w:w="445" w:type="dxa"/>
          </w:tcPr>
          <w:p w14:paraId="1ED2BD7F" w14:textId="77777777" w:rsidR="00236701" w:rsidRDefault="00236701" w:rsidP="00BB6341"/>
        </w:tc>
        <w:tc>
          <w:tcPr>
            <w:tcW w:w="425" w:type="dxa"/>
          </w:tcPr>
          <w:p w14:paraId="15BC6477" w14:textId="77777777" w:rsidR="00236701" w:rsidRDefault="00236701" w:rsidP="00BB6341"/>
        </w:tc>
        <w:tc>
          <w:tcPr>
            <w:tcW w:w="702" w:type="dxa"/>
          </w:tcPr>
          <w:p w14:paraId="7766ECF6" w14:textId="77777777" w:rsidR="00236701" w:rsidRDefault="00236701" w:rsidP="00BB6341"/>
        </w:tc>
      </w:tr>
      <w:tr w:rsidR="00236701" w14:paraId="0F4A9125" w14:textId="77777777" w:rsidTr="00BB6341">
        <w:tc>
          <w:tcPr>
            <w:tcW w:w="458" w:type="dxa"/>
            <w:vAlign w:val="center"/>
          </w:tcPr>
          <w:p w14:paraId="34443A56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3</w:t>
            </w:r>
          </w:p>
        </w:tc>
        <w:tc>
          <w:tcPr>
            <w:tcW w:w="5159" w:type="dxa"/>
          </w:tcPr>
          <w:p w14:paraId="387ECF02" w14:textId="77777777" w:rsidR="00236701" w:rsidRPr="00B11EC5" w:rsidRDefault="00236701" w:rsidP="00BB6341">
            <w:r w:rsidRPr="007410AE">
              <w:t>Spor kulüplerini ve sporcuları desteklemektedir.</w:t>
            </w:r>
          </w:p>
        </w:tc>
        <w:tc>
          <w:tcPr>
            <w:tcW w:w="506" w:type="dxa"/>
          </w:tcPr>
          <w:p w14:paraId="73D84A6D" w14:textId="77777777" w:rsidR="00236701" w:rsidRDefault="00236701" w:rsidP="00BB6341"/>
        </w:tc>
        <w:tc>
          <w:tcPr>
            <w:tcW w:w="515" w:type="dxa"/>
          </w:tcPr>
          <w:p w14:paraId="4BAC3B79" w14:textId="77777777" w:rsidR="00236701" w:rsidRDefault="00236701" w:rsidP="00BB6341"/>
        </w:tc>
        <w:tc>
          <w:tcPr>
            <w:tcW w:w="445" w:type="dxa"/>
          </w:tcPr>
          <w:p w14:paraId="29725ECF" w14:textId="77777777" w:rsidR="00236701" w:rsidRDefault="00236701" w:rsidP="00BB6341"/>
        </w:tc>
        <w:tc>
          <w:tcPr>
            <w:tcW w:w="425" w:type="dxa"/>
          </w:tcPr>
          <w:p w14:paraId="23ABFA7A" w14:textId="77777777" w:rsidR="00236701" w:rsidRDefault="00236701" w:rsidP="00BB6341"/>
        </w:tc>
        <w:tc>
          <w:tcPr>
            <w:tcW w:w="702" w:type="dxa"/>
          </w:tcPr>
          <w:p w14:paraId="17B4D48B" w14:textId="77777777" w:rsidR="00236701" w:rsidRDefault="00236701" w:rsidP="00BB6341"/>
        </w:tc>
      </w:tr>
      <w:tr w:rsidR="00236701" w14:paraId="53A1D412" w14:textId="77777777" w:rsidTr="00BB6341">
        <w:tc>
          <w:tcPr>
            <w:tcW w:w="458" w:type="dxa"/>
            <w:vAlign w:val="center"/>
          </w:tcPr>
          <w:p w14:paraId="3AAEF835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4</w:t>
            </w:r>
          </w:p>
        </w:tc>
        <w:tc>
          <w:tcPr>
            <w:tcW w:w="5159" w:type="dxa"/>
          </w:tcPr>
          <w:p w14:paraId="6574D2D5" w14:textId="77777777" w:rsidR="00236701" w:rsidRDefault="00236701" w:rsidP="00BB6341">
            <w:r w:rsidRPr="00424E20">
              <w:t>Spor organizasyonundaki bürokratik engelleri azaltmıştır.</w:t>
            </w:r>
          </w:p>
        </w:tc>
        <w:tc>
          <w:tcPr>
            <w:tcW w:w="506" w:type="dxa"/>
          </w:tcPr>
          <w:p w14:paraId="4DC91D74" w14:textId="77777777" w:rsidR="00236701" w:rsidRDefault="00236701" w:rsidP="00BB6341"/>
        </w:tc>
        <w:tc>
          <w:tcPr>
            <w:tcW w:w="515" w:type="dxa"/>
          </w:tcPr>
          <w:p w14:paraId="377BD072" w14:textId="77777777" w:rsidR="00236701" w:rsidRDefault="00236701" w:rsidP="00BB6341"/>
        </w:tc>
        <w:tc>
          <w:tcPr>
            <w:tcW w:w="445" w:type="dxa"/>
          </w:tcPr>
          <w:p w14:paraId="23F86F12" w14:textId="77777777" w:rsidR="00236701" w:rsidRDefault="00236701" w:rsidP="00BB6341"/>
        </w:tc>
        <w:tc>
          <w:tcPr>
            <w:tcW w:w="425" w:type="dxa"/>
          </w:tcPr>
          <w:p w14:paraId="0CC9CE39" w14:textId="77777777" w:rsidR="00236701" w:rsidRDefault="00236701" w:rsidP="00BB6341"/>
        </w:tc>
        <w:tc>
          <w:tcPr>
            <w:tcW w:w="702" w:type="dxa"/>
          </w:tcPr>
          <w:p w14:paraId="34F91B87" w14:textId="77777777" w:rsidR="00236701" w:rsidRDefault="00236701" w:rsidP="00BB6341"/>
        </w:tc>
      </w:tr>
      <w:tr w:rsidR="00236701" w14:paraId="1504A480" w14:textId="77777777" w:rsidTr="00BB6341">
        <w:tc>
          <w:tcPr>
            <w:tcW w:w="458" w:type="dxa"/>
            <w:vAlign w:val="center"/>
          </w:tcPr>
          <w:p w14:paraId="0251A211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5</w:t>
            </w:r>
          </w:p>
        </w:tc>
        <w:tc>
          <w:tcPr>
            <w:tcW w:w="5159" w:type="dxa"/>
          </w:tcPr>
          <w:p w14:paraId="10C30C64" w14:textId="77777777" w:rsidR="00236701" w:rsidRPr="00B11EC5" w:rsidRDefault="00236701" w:rsidP="00BB6341">
            <w:r w:rsidRPr="00424E20">
              <w:t>Uluslararası spor organizasyonlarına yeterli desteği sağlamaktadır.</w:t>
            </w:r>
          </w:p>
        </w:tc>
        <w:tc>
          <w:tcPr>
            <w:tcW w:w="506" w:type="dxa"/>
          </w:tcPr>
          <w:p w14:paraId="25BF243C" w14:textId="77777777" w:rsidR="00236701" w:rsidRDefault="00236701" w:rsidP="00BB6341"/>
        </w:tc>
        <w:tc>
          <w:tcPr>
            <w:tcW w:w="515" w:type="dxa"/>
          </w:tcPr>
          <w:p w14:paraId="30DDDC5A" w14:textId="77777777" w:rsidR="00236701" w:rsidRDefault="00236701" w:rsidP="00BB6341"/>
        </w:tc>
        <w:tc>
          <w:tcPr>
            <w:tcW w:w="445" w:type="dxa"/>
          </w:tcPr>
          <w:p w14:paraId="4A5B3845" w14:textId="77777777" w:rsidR="00236701" w:rsidRDefault="00236701" w:rsidP="00BB6341"/>
        </w:tc>
        <w:tc>
          <w:tcPr>
            <w:tcW w:w="425" w:type="dxa"/>
          </w:tcPr>
          <w:p w14:paraId="288A8529" w14:textId="77777777" w:rsidR="00236701" w:rsidRDefault="00236701" w:rsidP="00BB6341"/>
        </w:tc>
        <w:tc>
          <w:tcPr>
            <w:tcW w:w="702" w:type="dxa"/>
          </w:tcPr>
          <w:p w14:paraId="6523446B" w14:textId="77777777" w:rsidR="00236701" w:rsidRDefault="00236701" w:rsidP="00BB6341"/>
        </w:tc>
      </w:tr>
      <w:tr w:rsidR="00236701" w14:paraId="4975B22A" w14:textId="77777777" w:rsidTr="00BB6341">
        <w:tc>
          <w:tcPr>
            <w:tcW w:w="458" w:type="dxa"/>
            <w:vAlign w:val="center"/>
          </w:tcPr>
          <w:p w14:paraId="6E277DFE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6</w:t>
            </w:r>
          </w:p>
        </w:tc>
        <w:tc>
          <w:tcPr>
            <w:tcW w:w="5159" w:type="dxa"/>
          </w:tcPr>
          <w:p w14:paraId="7C195BA7" w14:textId="77777777" w:rsidR="00236701" w:rsidRPr="00B11EC5" w:rsidRDefault="00236701" w:rsidP="00BB6341">
            <w:r w:rsidRPr="00424E20">
              <w:t>Uluslararası organizasyonlarda başarılı olmamıza katkı sağlar.</w:t>
            </w:r>
          </w:p>
        </w:tc>
        <w:tc>
          <w:tcPr>
            <w:tcW w:w="506" w:type="dxa"/>
          </w:tcPr>
          <w:p w14:paraId="73DE0289" w14:textId="77777777" w:rsidR="00236701" w:rsidRDefault="00236701" w:rsidP="00BB6341"/>
        </w:tc>
        <w:tc>
          <w:tcPr>
            <w:tcW w:w="515" w:type="dxa"/>
          </w:tcPr>
          <w:p w14:paraId="27143F20" w14:textId="77777777" w:rsidR="00236701" w:rsidRDefault="00236701" w:rsidP="00BB6341"/>
        </w:tc>
        <w:tc>
          <w:tcPr>
            <w:tcW w:w="445" w:type="dxa"/>
          </w:tcPr>
          <w:p w14:paraId="4EC6841E" w14:textId="77777777" w:rsidR="00236701" w:rsidRDefault="00236701" w:rsidP="00BB6341"/>
        </w:tc>
        <w:tc>
          <w:tcPr>
            <w:tcW w:w="425" w:type="dxa"/>
          </w:tcPr>
          <w:p w14:paraId="30C75668" w14:textId="77777777" w:rsidR="00236701" w:rsidRDefault="00236701" w:rsidP="00BB6341"/>
        </w:tc>
        <w:tc>
          <w:tcPr>
            <w:tcW w:w="702" w:type="dxa"/>
          </w:tcPr>
          <w:p w14:paraId="6A4A8FA6" w14:textId="77777777" w:rsidR="00236701" w:rsidRDefault="00236701" w:rsidP="00BB6341"/>
        </w:tc>
      </w:tr>
      <w:tr w:rsidR="00236701" w14:paraId="36C20195" w14:textId="77777777" w:rsidTr="00BB6341">
        <w:tc>
          <w:tcPr>
            <w:tcW w:w="458" w:type="dxa"/>
            <w:vAlign w:val="center"/>
          </w:tcPr>
          <w:p w14:paraId="4340CD73" w14:textId="77777777" w:rsidR="00236701" w:rsidRPr="00B11EC5" w:rsidRDefault="00236701" w:rsidP="00BB6341">
            <w:pPr>
              <w:jc w:val="center"/>
            </w:pPr>
            <w:r w:rsidRPr="00B11EC5">
              <w:t>1</w:t>
            </w:r>
            <w:r>
              <w:t>7</w:t>
            </w:r>
          </w:p>
        </w:tc>
        <w:tc>
          <w:tcPr>
            <w:tcW w:w="5159" w:type="dxa"/>
          </w:tcPr>
          <w:p w14:paraId="2816869A" w14:textId="77777777" w:rsidR="00236701" w:rsidRPr="00B11EC5" w:rsidRDefault="00236701" w:rsidP="00BB6341">
            <w:r w:rsidRPr="00424E20">
              <w:t>Spor organizasyonlarındaki personel hareketliliğine olumlu yönde katkıda bulunur.</w:t>
            </w:r>
          </w:p>
        </w:tc>
        <w:tc>
          <w:tcPr>
            <w:tcW w:w="506" w:type="dxa"/>
          </w:tcPr>
          <w:p w14:paraId="033682EA" w14:textId="77777777" w:rsidR="00236701" w:rsidRDefault="00236701" w:rsidP="00BB6341"/>
        </w:tc>
        <w:tc>
          <w:tcPr>
            <w:tcW w:w="515" w:type="dxa"/>
          </w:tcPr>
          <w:p w14:paraId="5D48EAA0" w14:textId="77777777" w:rsidR="00236701" w:rsidRDefault="00236701" w:rsidP="00BB6341"/>
        </w:tc>
        <w:tc>
          <w:tcPr>
            <w:tcW w:w="445" w:type="dxa"/>
          </w:tcPr>
          <w:p w14:paraId="515DEEFE" w14:textId="77777777" w:rsidR="00236701" w:rsidRDefault="00236701" w:rsidP="00BB6341"/>
        </w:tc>
        <w:tc>
          <w:tcPr>
            <w:tcW w:w="425" w:type="dxa"/>
          </w:tcPr>
          <w:p w14:paraId="1BA66237" w14:textId="77777777" w:rsidR="00236701" w:rsidRDefault="00236701" w:rsidP="00BB6341"/>
        </w:tc>
        <w:tc>
          <w:tcPr>
            <w:tcW w:w="702" w:type="dxa"/>
          </w:tcPr>
          <w:p w14:paraId="59128696" w14:textId="77777777" w:rsidR="00236701" w:rsidRDefault="00236701" w:rsidP="00BB6341"/>
        </w:tc>
      </w:tr>
      <w:tr w:rsidR="00236701" w14:paraId="36F1F9E7" w14:textId="77777777" w:rsidTr="00BB6341">
        <w:tc>
          <w:tcPr>
            <w:tcW w:w="458" w:type="dxa"/>
            <w:vAlign w:val="center"/>
          </w:tcPr>
          <w:p w14:paraId="4BC389D8" w14:textId="77777777" w:rsidR="00236701" w:rsidRPr="00B11EC5" w:rsidRDefault="00236701" w:rsidP="00BB6341">
            <w:pPr>
              <w:jc w:val="center"/>
            </w:pPr>
            <w:r>
              <w:t>18</w:t>
            </w:r>
          </w:p>
        </w:tc>
        <w:tc>
          <w:tcPr>
            <w:tcW w:w="5159" w:type="dxa"/>
          </w:tcPr>
          <w:p w14:paraId="278BFFB5" w14:textId="77777777" w:rsidR="00236701" w:rsidRPr="00B11EC5" w:rsidRDefault="00236701" w:rsidP="00BB6341">
            <w:r w:rsidRPr="00424E20">
              <w:t>Spor organizasyonlarında, kulüpler arası stratejik ittifakların ve ortaklıkların önünü açtığını düşünüyorum.</w:t>
            </w:r>
          </w:p>
        </w:tc>
        <w:tc>
          <w:tcPr>
            <w:tcW w:w="506" w:type="dxa"/>
          </w:tcPr>
          <w:p w14:paraId="40DD8D3C" w14:textId="77777777" w:rsidR="00236701" w:rsidRDefault="00236701" w:rsidP="00BB6341"/>
        </w:tc>
        <w:tc>
          <w:tcPr>
            <w:tcW w:w="515" w:type="dxa"/>
          </w:tcPr>
          <w:p w14:paraId="0E7FFF68" w14:textId="77777777" w:rsidR="00236701" w:rsidRDefault="00236701" w:rsidP="00BB6341"/>
        </w:tc>
        <w:tc>
          <w:tcPr>
            <w:tcW w:w="445" w:type="dxa"/>
          </w:tcPr>
          <w:p w14:paraId="5F75ECA1" w14:textId="77777777" w:rsidR="00236701" w:rsidRDefault="00236701" w:rsidP="00BB6341"/>
        </w:tc>
        <w:tc>
          <w:tcPr>
            <w:tcW w:w="425" w:type="dxa"/>
          </w:tcPr>
          <w:p w14:paraId="4A03D100" w14:textId="77777777" w:rsidR="00236701" w:rsidRDefault="00236701" w:rsidP="00BB6341"/>
        </w:tc>
        <w:tc>
          <w:tcPr>
            <w:tcW w:w="702" w:type="dxa"/>
          </w:tcPr>
          <w:p w14:paraId="0F75D827" w14:textId="77777777" w:rsidR="00236701" w:rsidRDefault="00236701" w:rsidP="00BB6341"/>
        </w:tc>
      </w:tr>
      <w:tr w:rsidR="00236701" w14:paraId="57E8D862" w14:textId="77777777" w:rsidTr="00BB6341">
        <w:tc>
          <w:tcPr>
            <w:tcW w:w="458" w:type="dxa"/>
            <w:vAlign w:val="center"/>
          </w:tcPr>
          <w:p w14:paraId="7C0CF36C" w14:textId="77777777" w:rsidR="00236701" w:rsidRPr="00B11EC5" w:rsidRDefault="00236701" w:rsidP="00BB6341">
            <w:pPr>
              <w:jc w:val="center"/>
            </w:pPr>
            <w:r>
              <w:t>19</w:t>
            </w:r>
          </w:p>
        </w:tc>
        <w:tc>
          <w:tcPr>
            <w:tcW w:w="5159" w:type="dxa"/>
          </w:tcPr>
          <w:p w14:paraId="17E374A4" w14:textId="77777777" w:rsidR="00236701" w:rsidRPr="00424E20" w:rsidRDefault="00236701" w:rsidP="00BB6341">
            <w:pPr>
              <w:rPr>
                <w:bCs/>
              </w:rPr>
            </w:pPr>
            <w:r w:rsidRPr="00424E20">
              <w:rPr>
                <w:bCs/>
              </w:rPr>
              <w:t>Spor sektöründeki ekonomik hedeflere daha kolay ulaşılabilir.</w:t>
            </w:r>
          </w:p>
        </w:tc>
        <w:tc>
          <w:tcPr>
            <w:tcW w:w="506" w:type="dxa"/>
          </w:tcPr>
          <w:p w14:paraId="0BFE7B8B" w14:textId="77777777" w:rsidR="00236701" w:rsidRDefault="00236701" w:rsidP="00BB6341"/>
        </w:tc>
        <w:tc>
          <w:tcPr>
            <w:tcW w:w="515" w:type="dxa"/>
          </w:tcPr>
          <w:p w14:paraId="3CD62D4E" w14:textId="77777777" w:rsidR="00236701" w:rsidRDefault="00236701" w:rsidP="00BB6341"/>
        </w:tc>
        <w:tc>
          <w:tcPr>
            <w:tcW w:w="445" w:type="dxa"/>
          </w:tcPr>
          <w:p w14:paraId="7F94F0CF" w14:textId="77777777" w:rsidR="00236701" w:rsidRDefault="00236701" w:rsidP="00BB6341"/>
        </w:tc>
        <w:tc>
          <w:tcPr>
            <w:tcW w:w="425" w:type="dxa"/>
          </w:tcPr>
          <w:p w14:paraId="0FE72F7C" w14:textId="77777777" w:rsidR="00236701" w:rsidRDefault="00236701" w:rsidP="00BB6341"/>
        </w:tc>
        <w:tc>
          <w:tcPr>
            <w:tcW w:w="702" w:type="dxa"/>
          </w:tcPr>
          <w:p w14:paraId="33156C4F" w14:textId="77777777" w:rsidR="00236701" w:rsidRDefault="00236701" w:rsidP="00BB6341"/>
        </w:tc>
      </w:tr>
      <w:tr w:rsidR="00236701" w14:paraId="0C5789E6" w14:textId="77777777" w:rsidTr="00BB6341">
        <w:tc>
          <w:tcPr>
            <w:tcW w:w="458" w:type="dxa"/>
            <w:vAlign w:val="center"/>
          </w:tcPr>
          <w:p w14:paraId="1AC1FE99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0</w:t>
            </w:r>
          </w:p>
        </w:tc>
        <w:tc>
          <w:tcPr>
            <w:tcW w:w="5159" w:type="dxa"/>
          </w:tcPr>
          <w:p w14:paraId="1F50E2A4" w14:textId="77777777" w:rsidR="00236701" w:rsidRDefault="00236701" w:rsidP="00BB6341">
            <w:r w:rsidRPr="00424E20">
              <w:t>Kulüpleri şirketleştirmiştir.</w:t>
            </w:r>
          </w:p>
        </w:tc>
        <w:tc>
          <w:tcPr>
            <w:tcW w:w="506" w:type="dxa"/>
          </w:tcPr>
          <w:p w14:paraId="7D1363BF" w14:textId="77777777" w:rsidR="00236701" w:rsidRDefault="00236701" w:rsidP="00BB6341"/>
        </w:tc>
        <w:tc>
          <w:tcPr>
            <w:tcW w:w="515" w:type="dxa"/>
          </w:tcPr>
          <w:p w14:paraId="6BE6A31A" w14:textId="77777777" w:rsidR="00236701" w:rsidRDefault="00236701" w:rsidP="00BB6341"/>
        </w:tc>
        <w:tc>
          <w:tcPr>
            <w:tcW w:w="445" w:type="dxa"/>
          </w:tcPr>
          <w:p w14:paraId="0A0BFB15" w14:textId="77777777" w:rsidR="00236701" w:rsidRDefault="00236701" w:rsidP="00BB6341"/>
        </w:tc>
        <w:tc>
          <w:tcPr>
            <w:tcW w:w="425" w:type="dxa"/>
          </w:tcPr>
          <w:p w14:paraId="08AC17FE" w14:textId="77777777" w:rsidR="00236701" w:rsidRDefault="00236701" w:rsidP="00BB6341"/>
        </w:tc>
        <w:tc>
          <w:tcPr>
            <w:tcW w:w="702" w:type="dxa"/>
          </w:tcPr>
          <w:p w14:paraId="4D212A10" w14:textId="77777777" w:rsidR="00236701" w:rsidRDefault="00236701" w:rsidP="00BB6341"/>
        </w:tc>
      </w:tr>
      <w:tr w:rsidR="00236701" w14:paraId="33789A9F" w14:textId="77777777" w:rsidTr="00BB6341">
        <w:tc>
          <w:tcPr>
            <w:tcW w:w="458" w:type="dxa"/>
            <w:vAlign w:val="center"/>
          </w:tcPr>
          <w:p w14:paraId="1551E71E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1</w:t>
            </w:r>
          </w:p>
        </w:tc>
        <w:tc>
          <w:tcPr>
            <w:tcW w:w="5159" w:type="dxa"/>
          </w:tcPr>
          <w:p w14:paraId="021C23F9" w14:textId="77777777" w:rsidR="00236701" w:rsidRPr="00B11EC5" w:rsidRDefault="00236701" w:rsidP="00BB6341">
            <w:r w:rsidRPr="00424E20">
              <w:t>Yeni iş fırsatları doğurmuştur.</w:t>
            </w:r>
          </w:p>
        </w:tc>
        <w:tc>
          <w:tcPr>
            <w:tcW w:w="506" w:type="dxa"/>
          </w:tcPr>
          <w:p w14:paraId="0C9CB22B" w14:textId="77777777" w:rsidR="00236701" w:rsidRDefault="00236701" w:rsidP="00BB6341"/>
        </w:tc>
        <w:tc>
          <w:tcPr>
            <w:tcW w:w="515" w:type="dxa"/>
          </w:tcPr>
          <w:p w14:paraId="726BE3A0" w14:textId="77777777" w:rsidR="00236701" w:rsidRDefault="00236701" w:rsidP="00BB6341"/>
        </w:tc>
        <w:tc>
          <w:tcPr>
            <w:tcW w:w="445" w:type="dxa"/>
          </w:tcPr>
          <w:p w14:paraId="30087750" w14:textId="77777777" w:rsidR="00236701" w:rsidRDefault="00236701" w:rsidP="00BB6341"/>
        </w:tc>
        <w:tc>
          <w:tcPr>
            <w:tcW w:w="425" w:type="dxa"/>
          </w:tcPr>
          <w:p w14:paraId="4FD60EE7" w14:textId="77777777" w:rsidR="00236701" w:rsidRDefault="00236701" w:rsidP="00BB6341"/>
        </w:tc>
        <w:tc>
          <w:tcPr>
            <w:tcW w:w="702" w:type="dxa"/>
          </w:tcPr>
          <w:p w14:paraId="6206A1C3" w14:textId="77777777" w:rsidR="00236701" w:rsidRDefault="00236701" w:rsidP="00BB6341"/>
        </w:tc>
      </w:tr>
      <w:tr w:rsidR="00236701" w14:paraId="73DD4F89" w14:textId="77777777" w:rsidTr="00BB6341">
        <w:tc>
          <w:tcPr>
            <w:tcW w:w="458" w:type="dxa"/>
            <w:vAlign w:val="center"/>
          </w:tcPr>
          <w:p w14:paraId="34D08501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2</w:t>
            </w:r>
          </w:p>
        </w:tc>
        <w:tc>
          <w:tcPr>
            <w:tcW w:w="5159" w:type="dxa"/>
          </w:tcPr>
          <w:p w14:paraId="3E8B3687" w14:textId="77777777" w:rsidR="00236701" w:rsidRPr="00F369C5" w:rsidRDefault="00236701" w:rsidP="00BB6341">
            <w:r w:rsidRPr="00424E20">
              <w:t>Spor kulüplerinin ekonomik krizlerle başa çıkmada olumlu etkisi olacağını düşünüyorum.</w:t>
            </w:r>
          </w:p>
        </w:tc>
        <w:tc>
          <w:tcPr>
            <w:tcW w:w="506" w:type="dxa"/>
          </w:tcPr>
          <w:p w14:paraId="7DB7B799" w14:textId="77777777" w:rsidR="00236701" w:rsidRDefault="00236701" w:rsidP="00BB6341"/>
        </w:tc>
        <w:tc>
          <w:tcPr>
            <w:tcW w:w="515" w:type="dxa"/>
          </w:tcPr>
          <w:p w14:paraId="0C0B71A1" w14:textId="77777777" w:rsidR="00236701" w:rsidRDefault="00236701" w:rsidP="00BB6341"/>
        </w:tc>
        <w:tc>
          <w:tcPr>
            <w:tcW w:w="445" w:type="dxa"/>
          </w:tcPr>
          <w:p w14:paraId="2E12E982" w14:textId="77777777" w:rsidR="00236701" w:rsidRDefault="00236701" w:rsidP="00BB6341"/>
        </w:tc>
        <w:tc>
          <w:tcPr>
            <w:tcW w:w="425" w:type="dxa"/>
          </w:tcPr>
          <w:p w14:paraId="2694E6A9" w14:textId="77777777" w:rsidR="00236701" w:rsidRDefault="00236701" w:rsidP="00BB6341"/>
        </w:tc>
        <w:tc>
          <w:tcPr>
            <w:tcW w:w="702" w:type="dxa"/>
          </w:tcPr>
          <w:p w14:paraId="3961B158" w14:textId="77777777" w:rsidR="00236701" w:rsidRDefault="00236701" w:rsidP="00BB6341"/>
        </w:tc>
      </w:tr>
      <w:tr w:rsidR="00236701" w14:paraId="0C55B260" w14:textId="77777777" w:rsidTr="00BB6341">
        <w:tc>
          <w:tcPr>
            <w:tcW w:w="458" w:type="dxa"/>
            <w:vAlign w:val="center"/>
          </w:tcPr>
          <w:p w14:paraId="0C41416B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3</w:t>
            </w:r>
          </w:p>
        </w:tc>
        <w:tc>
          <w:tcPr>
            <w:tcW w:w="5159" w:type="dxa"/>
          </w:tcPr>
          <w:p w14:paraId="3E776915" w14:textId="77777777" w:rsidR="00236701" w:rsidRDefault="00236701" w:rsidP="00BB6341">
            <w:r w:rsidRPr="00424E20">
              <w:t>Spor pazarlamasının, ekonomideki yerini ve önemini daha da belirginleştirmiştir.</w:t>
            </w:r>
          </w:p>
        </w:tc>
        <w:tc>
          <w:tcPr>
            <w:tcW w:w="506" w:type="dxa"/>
          </w:tcPr>
          <w:p w14:paraId="060721D9" w14:textId="77777777" w:rsidR="00236701" w:rsidRDefault="00236701" w:rsidP="00BB6341"/>
        </w:tc>
        <w:tc>
          <w:tcPr>
            <w:tcW w:w="515" w:type="dxa"/>
          </w:tcPr>
          <w:p w14:paraId="5AAA45CA" w14:textId="77777777" w:rsidR="00236701" w:rsidRDefault="00236701" w:rsidP="00BB6341"/>
        </w:tc>
        <w:tc>
          <w:tcPr>
            <w:tcW w:w="445" w:type="dxa"/>
          </w:tcPr>
          <w:p w14:paraId="51444CEB" w14:textId="77777777" w:rsidR="00236701" w:rsidRDefault="00236701" w:rsidP="00BB6341"/>
        </w:tc>
        <w:tc>
          <w:tcPr>
            <w:tcW w:w="425" w:type="dxa"/>
          </w:tcPr>
          <w:p w14:paraId="4447BAD9" w14:textId="77777777" w:rsidR="00236701" w:rsidRDefault="00236701" w:rsidP="00BB6341"/>
        </w:tc>
        <w:tc>
          <w:tcPr>
            <w:tcW w:w="702" w:type="dxa"/>
          </w:tcPr>
          <w:p w14:paraId="0ED7EAC1" w14:textId="77777777" w:rsidR="00236701" w:rsidRDefault="00236701" w:rsidP="00BB6341"/>
        </w:tc>
      </w:tr>
      <w:tr w:rsidR="00236701" w14:paraId="3804DF1B" w14:textId="77777777" w:rsidTr="00BB6341">
        <w:tc>
          <w:tcPr>
            <w:tcW w:w="458" w:type="dxa"/>
            <w:vAlign w:val="center"/>
          </w:tcPr>
          <w:p w14:paraId="4EA8D28F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4</w:t>
            </w:r>
          </w:p>
        </w:tc>
        <w:tc>
          <w:tcPr>
            <w:tcW w:w="5159" w:type="dxa"/>
          </w:tcPr>
          <w:p w14:paraId="3DA28EF1" w14:textId="77777777" w:rsidR="00236701" w:rsidRDefault="00236701" w:rsidP="00BB6341">
            <w:r w:rsidRPr="00424E20">
              <w:t xml:space="preserve">Spor aktivite ve organizasyonlarından elde edilen gelirlerin tekrar spor örgütlerine ve faaliyetlerine </w:t>
            </w:r>
            <w:r w:rsidRPr="00424E20">
              <w:lastRenderedPageBreak/>
              <w:t>yatırım olarak dönmesini sağlar.</w:t>
            </w:r>
          </w:p>
        </w:tc>
        <w:tc>
          <w:tcPr>
            <w:tcW w:w="506" w:type="dxa"/>
          </w:tcPr>
          <w:p w14:paraId="205288F9" w14:textId="77777777" w:rsidR="00236701" w:rsidRDefault="00236701" w:rsidP="00BB6341"/>
        </w:tc>
        <w:tc>
          <w:tcPr>
            <w:tcW w:w="515" w:type="dxa"/>
          </w:tcPr>
          <w:p w14:paraId="195D6EA2" w14:textId="77777777" w:rsidR="00236701" w:rsidRDefault="00236701" w:rsidP="00BB6341"/>
        </w:tc>
        <w:tc>
          <w:tcPr>
            <w:tcW w:w="445" w:type="dxa"/>
          </w:tcPr>
          <w:p w14:paraId="3069FCD7" w14:textId="77777777" w:rsidR="00236701" w:rsidRDefault="00236701" w:rsidP="00BB6341"/>
        </w:tc>
        <w:tc>
          <w:tcPr>
            <w:tcW w:w="425" w:type="dxa"/>
          </w:tcPr>
          <w:p w14:paraId="6D15A296" w14:textId="77777777" w:rsidR="00236701" w:rsidRDefault="00236701" w:rsidP="00BB6341"/>
        </w:tc>
        <w:tc>
          <w:tcPr>
            <w:tcW w:w="702" w:type="dxa"/>
          </w:tcPr>
          <w:p w14:paraId="720B5691" w14:textId="77777777" w:rsidR="00236701" w:rsidRDefault="00236701" w:rsidP="00BB6341"/>
        </w:tc>
      </w:tr>
      <w:tr w:rsidR="00236701" w14:paraId="2E9D0466" w14:textId="77777777" w:rsidTr="00BB6341">
        <w:tc>
          <w:tcPr>
            <w:tcW w:w="458" w:type="dxa"/>
            <w:vAlign w:val="center"/>
          </w:tcPr>
          <w:p w14:paraId="2DEFCDF9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5</w:t>
            </w:r>
          </w:p>
        </w:tc>
        <w:tc>
          <w:tcPr>
            <w:tcW w:w="5159" w:type="dxa"/>
          </w:tcPr>
          <w:p w14:paraId="63BDA804" w14:textId="77777777" w:rsidR="00236701" w:rsidRDefault="00236701" w:rsidP="00BB6341">
            <w:r w:rsidRPr="00424E20">
              <w:t>Sporla ilgili kavramlar ortak bir dille ifade edilmektedir.</w:t>
            </w:r>
          </w:p>
        </w:tc>
        <w:tc>
          <w:tcPr>
            <w:tcW w:w="506" w:type="dxa"/>
          </w:tcPr>
          <w:p w14:paraId="7DE38421" w14:textId="77777777" w:rsidR="00236701" w:rsidRDefault="00236701" w:rsidP="00BB6341"/>
        </w:tc>
        <w:tc>
          <w:tcPr>
            <w:tcW w:w="515" w:type="dxa"/>
          </w:tcPr>
          <w:p w14:paraId="1C50EEA9" w14:textId="77777777" w:rsidR="00236701" w:rsidRDefault="00236701" w:rsidP="00BB6341"/>
        </w:tc>
        <w:tc>
          <w:tcPr>
            <w:tcW w:w="445" w:type="dxa"/>
          </w:tcPr>
          <w:p w14:paraId="67E088DB" w14:textId="77777777" w:rsidR="00236701" w:rsidRDefault="00236701" w:rsidP="00BB6341"/>
        </w:tc>
        <w:tc>
          <w:tcPr>
            <w:tcW w:w="425" w:type="dxa"/>
          </w:tcPr>
          <w:p w14:paraId="2BEF33FE" w14:textId="77777777" w:rsidR="00236701" w:rsidRDefault="00236701" w:rsidP="00BB6341"/>
        </w:tc>
        <w:tc>
          <w:tcPr>
            <w:tcW w:w="702" w:type="dxa"/>
          </w:tcPr>
          <w:p w14:paraId="12AA6979" w14:textId="77777777" w:rsidR="00236701" w:rsidRDefault="00236701" w:rsidP="00BB6341"/>
        </w:tc>
      </w:tr>
      <w:tr w:rsidR="00236701" w14:paraId="5BEC4F58" w14:textId="77777777" w:rsidTr="00BB6341">
        <w:tc>
          <w:tcPr>
            <w:tcW w:w="458" w:type="dxa"/>
            <w:vAlign w:val="center"/>
          </w:tcPr>
          <w:p w14:paraId="58BE94CB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6</w:t>
            </w:r>
          </w:p>
        </w:tc>
        <w:tc>
          <w:tcPr>
            <w:tcW w:w="5159" w:type="dxa"/>
          </w:tcPr>
          <w:p w14:paraId="225F247D" w14:textId="77777777" w:rsidR="00236701" w:rsidRPr="005116C8" w:rsidRDefault="00236701" w:rsidP="00BB6341">
            <w:pPr>
              <w:rPr>
                <w:color w:val="FF0000"/>
              </w:rPr>
            </w:pPr>
            <w:r w:rsidRPr="00424E20">
              <w:t>Uluslararası spor hukuku kurallarını göz önünde bulundurarak; sporcu, kulüp ve spor organizasyonlarının güvence altında olmasını desteklemektedir.</w:t>
            </w:r>
          </w:p>
        </w:tc>
        <w:tc>
          <w:tcPr>
            <w:tcW w:w="506" w:type="dxa"/>
          </w:tcPr>
          <w:p w14:paraId="370782BD" w14:textId="77777777" w:rsidR="00236701" w:rsidRDefault="00236701" w:rsidP="00BB6341"/>
        </w:tc>
        <w:tc>
          <w:tcPr>
            <w:tcW w:w="515" w:type="dxa"/>
          </w:tcPr>
          <w:p w14:paraId="362F5065" w14:textId="77777777" w:rsidR="00236701" w:rsidRDefault="00236701" w:rsidP="00BB6341"/>
        </w:tc>
        <w:tc>
          <w:tcPr>
            <w:tcW w:w="445" w:type="dxa"/>
          </w:tcPr>
          <w:p w14:paraId="502C1453" w14:textId="77777777" w:rsidR="00236701" w:rsidRDefault="00236701" w:rsidP="00BB6341"/>
        </w:tc>
        <w:tc>
          <w:tcPr>
            <w:tcW w:w="425" w:type="dxa"/>
          </w:tcPr>
          <w:p w14:paraId="461481A1" w14:textId="77777777" w:rsidR="00236701" w:rsidRDefault="00236701" w:rsidP="00BB6341"/>
        </w:tc>
        <w:tc>
          <w:tcPr>
            <w:tcW w:w="702" w:type="dxa"/>
          </w:tcPr>
          <w:p w14:paraId="1BBDD049" w14:textId="77777777" w:rsidR="00236701" w:rsidRDefault="00236701" w:rsidP="00BB6341"/>
        </w:tc>
      </w:tr>
      <w:tr w:rsidR="00236701" w14:paraId="3A914401" w14:textId="77777777" w:rsidTr="00BB6341">
        <w:tc>
          <w:tcPr>
            <w:tcW w:w="458" w:type="dxa"/>
            <w:vAlign w:val="center"/>
          </w:tcPr>
          <w:p w14:paraId="13ACC01C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7</w:t>
            </w:r>
          </w:p>
        </w:tc>
        <w:tc>
          <w:tcPr>
            <w:tcW w:w="5159" w:type="dxa"/>
          </w:tcPr>
          <w:p w14:paraId="65529D2E" w14:textId="77777777" w:rsidR="00236701" w:rsidRDefault="00236701" w:rsidP="00BB6341">
            <w:r w:rsidRPr="00424E20">
              <w:t>Fair play ve sportmenlik anlayışını geliştirmektedir.</w:t>
            </w:r>
          </w:p>
        </w:tc>
        <w:tc>
          <w:tcPr>
            <w:tcW w:w="506" w:type="dxa"/>
          </w:tcPr>
          <w:p w14:paraId="2D64D198" w14:textId="77777777" w:rsidR="00236701" w:rsidRDefault="00236701" w:rsidP="00BB6341"/>
        </w:tc>
        <w:tc>
          <w:tcPr>
            <w:tcW w:w="515" w:type="dxa"/>
          </w:tcPr>
          <w:p w14:paraId="0FC96C91" w14:textId="77777777" w:rsidR="00236701" w:rsidRDefault="00236701" w:rsidP="00BB6341"/>
        </w:tc>
        <w:tc>
          <w:tcPr>
            <w:tcW w:w="445" w:type="dxa"/>
          </w:tcPr>
          <w:p w14:paraId="3D56C0EE" w14:textId="77777777" w:rsidR="00236701" w:rsidRDefault="00236701" w:rsidP="00BB6341"/>
        </w:tc>
        <w:tc>
          <w:tcPr>
            <w:tcW w:w="425" w:type="dxa"/>
          </w:tcPr>
          <w:p w14:paraId="44344486" w14:textId="77777777" w:rsidR="00236701" w:rsidRDefault="00236701" w:rsidP="00BB6341"/>
        </w:tc>
        <w:tc>
          <w:tcPr>
            <w:tcW w:w="702" w:type="dxa"/>
          </w:tcPr>
          <w:p w14:paraId="2435AF42" w14:textId="77777777" w:rsidR="00236701" w:rsidRDefault="00236701" w:rsidP="00BB6341"/>
        </w:tc>
      </w:tr>
      <w:tr w:rsidR="00236701" w14:paraId="1206F641" w14:textId="77777777" w:rsidTr="00BB6341">
        <w:tc>
          <w:tcPr>
            <w:tcW w:w="458" w:type="dxa"/>
            <w:vAlign w:val="center"/>
          </w:tcPr>
          <w:p w14:paraId="71EAA9B6" w14:textId="77777777" w:rsidR="00236701" w:rsidRPr="00B11EC5" w:rsidRDefault="00236701" w:rsidP="00BB6341">
            <w:pPr>
              <w:jc w:val="center"/>
            </w:pPr>
            <w:r w:rsidRPr="00B11EC5">
              <w:t>2</w:t>
            </w:r>
            <w:r>
              <w:t>8</w:t>
            </w:r>
          </w:p>
        </w:tc>
        <w:tc>
          <w:tcPr>
            <w:tcW w:w="5159" w:type="dxa"/>
          </w:tcPr>
          <w:p w14:paraId="527D92AB" w14:textId="77777777" w:rsidR="00236701" w:rsidRPr="00F369C5" w:rsidRDefault="00236701" w:rsidP="00BB6341">
            <w:r w:rsidRPr="00424E20">
              <w:t>Spor ortamında ülkeler arası ayrışmalara dayalı kutuplaşmayı azaltır.</w:t>
            </w:r>
          </w:p>
        </w:tc>
        <w:tc>
          <w:tcPr>
            <w:tcW w:w="506" w:type="dxa"/>
          </w:tcPr>
          <w:p w14:paraId="36708529" w14:textId="77777777" w:rsidR="00236701" w:rsidRDefault="00236701" w:rsidP="00BB6341"/>
        </w:tc>
        <w:tc>
          <w:tcPr>
            <w:tcW w:w="515" w:type="dxa"/>
          </w:tcPr>
          <w:p w14:paraId="15B143F9" w14:textId="77777777" w:rsidR="00236701" w:rsidRDefault="00236701" w:rsidP="00BB6341"/>
        </w:tc>
        <w:tc>
          <w:tcPr>
            <w:tcW w:w="445" w:type="dxa"/>
          </w:tcPr>
          <w:p w14:paraId="4C896546" w14:textId="77777777" w:rsidR="00236701" w:rsidRDefault="00236701" w:rsidP="00BB6341"/>
        </w:tc>
        <w:tc>
          <w:tcPr>
            <w:tcW w:w="425" w:type="dxa"/>
          </w:tcPr>
          <w:p w14:paraId="4DFF02A6" w14:textId="77777777" w:rsidR="00236701" w:rsidRDefault="00236701" w:rsidP="00BB6341"/>
        </w:tc>
        <w:tc>
          <w:tcPr>
            <w:tcW w:w="702" w:type="dxa"/>
          </w:tcPr>
          <w:p w14:paraId="4B157A70" w14:textId="77777777" w:rsidR="00236701" w:rsidRDefault="00236701" w:rsidP="00BB6341"/>
        </w:tc>
      </w:tr>
    </w:tbl>
    <w:p w14:paraId="3021CDBE" w14:textId="77777777" w:rsidR="00236701" w:rsidRDefault="00236701" w:rsidP="00236701"/>
    <w:p w14:paraId="77D70F8A" w14:textId="77777777" w:rsidR="00000000" w:rsidRDefault="00000000"/>
    <w:sectPr w:rsidR="002C6C01" w:rsidSect="008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028E"/>
    <w:rsid w:val="00236701"/>
    <w:rsid w:val="0026548B"/>
    <w:rsid w:val="0028450F"/>
    <w:rsid w:val="00322D0F"/>
    <w:rsid w:val="00394D29"/>
    <w:rsid w:val="006A6919"/>
    <w:rsid w:val="007B028E"/>
    <w:rsid w:val="008A4AC9"/>
    <w:rsid w:val="00B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9B66"/>
  <w15:chartTrackingRefBased/>
  <w15:docId w15:val="{1BD41DE9-9A5D-4435-8628-743B3B2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01"/>
    <w:pPr>
      <w:spacing w:after="0" w:line="240" w:lineRule="auto"/>
      <w:jc w:val="both"/>
    </w:pPr>
    <w:rPr>
      <w:rFonts w:ascii="Times New Roman" w:hAnsi="Times New Roman" w:cs="Times New Roman"/>
      <w:noProof/>
      <w:kern w:val="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B0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0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028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0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B028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B02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B02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B02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B02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028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7B0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B028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B028E"/>
    <w:rPr>
      <w:rFonts w:eastAsiaTheme="majorEastAsia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B028E"/>
    <w:rPr>
      <w:rFonts w:eastAsiaTheme="majorEastAsia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B028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B028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B028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B028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B02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0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B028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B0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B028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B028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B028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B028E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B02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B028E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B028E"/>
    <w:rPr>
      <w:b/>
      <w:bCs/>
      <w:smallCaps/>
      <w:color w:val="365F91" w:themeColor="accent1" w:themeShade="BF"/>
      <w:spacing w:val="5"/>
    </w:rPr>
  </w:style>
  <w:style w:type="table" w:styleId="TabloKlavuzu">
    <w:name w:val="Table Grid"/>
    <w:basedOn w:val="NormalTablo"/>
    <w:uiPriority w:val="59"/>
    <w:rsid w:val="0023670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Ali ÇAKICI</dc:creator>
  <cp:keywords/>
  <dc:description/>
  <cp:lastModifiedBy>Hacı Ali ÇAKICI</cp:lastModifiedBy>
  <cp:revision>2</cp:revision>
  <dcterms:created xsi:type="dcterms:W3CDTF">2024-01-24T07:42:00Z</dcterms:created>
  <dcterms:modified xsi:type="dcterms:W3CDTF">2024-01-24T07:43:00Z</dcterms:modified>
</cp:coreProperties>
</file>