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4003F" w14:textId="01E81EC3" w:rsidR="00DF3A04" w:rsidRPr="00792683" w:rsidRDefault="00DF3A04" w:rsidP="00792683">
      <w:pPr>
        <w:pStyle w:val="AklamaMetni"/>
        <w:jc w:val="center"/>
        <w:rPr>
          <w:rFonts w:ascii="Times New Roman" w:hAnsi="Times New Roman" w:cs="Times New Roman"/>
          <w:b/>
          <w:sz w:val="24"/>
        </w:rPr>
      </w:pPr>
      <w:r w:rsidRPr="00792683">
        <w:rPr>
          <w:rFonts w:ascii="Times New Roman" w:hAnsi="Times New Roman" w:cs="Times New Roman"/>
          <w:b/>
          <w:sz w:val="24"/>
        </w:rPr>
        <w:t>FİZİKSEL AKTİVİTEYE KATILIMDA ALGILANAN ENGELLER ÖLÇEĞİ</w:t>
      </w:r>
    </w:p>
    <w:p w14:paraId="3C13B930" w14:textId="3ACCF864" w:rsidR="0039476D" w:rsidRPr="00792683" w:rsidRDefault="0039476D" w:rsidP="00652CC4">
      <w:pPr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5BB43197" w14:textId="77777777" w:rsidR="00652CC4" w:rsidRPr="00792683" w:rsidRDefault="002F42C4" w:rsidP="00652CC4">
      <w:pPr>
        <w:rPr>
          <w:rFonts w:ascii="Times New Roman" w:hAnsi="Times New Roman" w:cs="Times New Roman"/>
          <w:bCs/>
          <w:sz w:val="24"/>
        </w:rPr>
      </w:pPr>
      <w:r w:rsidRPr="00792683">
        <w:rPr>
          <w:rFonts w:ascii="Times New Roman" w:hAnsi="Times New Roman" w:cs="Times New Roman"/>
          <w:bCs/>
          <w:sz w:val="24"/>
        </w:rPr>
        <w:t>(</w:t>
      </w:r>
      <w:r w:rsidR="00A66EA1" w:rsidRPr="00792683">
        <w:rPr>
          <w:rFonts w:ascii="Times New Roman" w:hAnsi="Times New Roman" w:cs="Times New Roman"/>
          <w:bCs/>
          <w:sz w:val="24"/>
        </w:rPr>
        <w:t>FİZİKSEL AKTİVİTENİN ÖNÜNDEKİ ENGELLERE İLİŞKİN KENDİNİ DEĞERLENDİRME RAPORU</w:t>
      </w:r>
      <w:r w:rsidRPr="00792683">
        <w:rPr>
          <w:rFonts w:ascii="Times New Roman" w:hAnsi="Times New Roman" w:cs="Times New Roman"/>
          <w:bCs/>
          <w:sz w:val="24"/>
        </w:rPr>
        <w:t>)</w:t>
      </w:r>
    </w:p>
    <w:p w14:paraId="2ADF4ED0" w14:textId="74D25B3C" w:rsidR="00A66EA1" w:rsidRPr="00792683" w:rsidRDefault="00A66EA1" w:rsidP="00A66EA1">
      <w:pPr>
        <w:rPr>
          <w:rFonts w:ascii="Times New Roman" w:hAnsi="Times New Roman" w:cs="Times New Roman"/>
          <w:bCs/>
          <w:sz w:val="24"/>
        </w:rPr>
      </w:pPr>
      <w:proofErr w:type="spellStart"/>
      <w:r w:rsidRPr="00792683">
        <w:rPr>
          <w:rFonts w:ascii="Times New Roman" w:hAnsi="Times New Roman" w:cs="Times New Roman"/>
          <w:bCs/>
          <w:sz w:val="24"/>
        </w:rPr>
        <w:t>Talimatlar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Pr="00792683">
        <w:rPr>
          <w:rFonts w:ascii="Times New Roman" w:hAnsi="Times New Roman" w:cs="Times New Roman"/>
          <w:bCs/>
          <w:sz w:val="24"/>
        </w:rPr>
        <w:t>Önümüzdeki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92683">
        <w:rPr>
          <w:rFonts w:ascii="Times New Roman" w:hAnsi="Times New Roman" w:cs="Times New Roman"/>
          <w:bCs/>
          <w:sz w:val="24"/>
        </w:rPr>
        <w:t>birkaç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92683">
        <w:rPr>
          <w:rFonts w:ascii="Times New Roman" w:hAnsi="Times New Roman" w:cs="Times New Roman"/>
          <w:bCs/>
          <w:sz w:val="24"/>
        </w:rPr>
        <w:t>hafta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92683">
        <w:rPr>
          <w:rFonts w:ascii="Times New Roman" w:hAnsi="Times New Roman" w:cs="Times New Roman"/>
          <w:bCs/>
          <w:sz w:val="24"/>
        </w:rPr>
        <w:t>içinde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792683">
        <w:rPr>
          <w:rFonts w:ascii="Times New Roman" w:hAnsi="Times New Roman" w:cs="Times New Roman"/>
          <w:bCs/>
          <w:sz w:val="24"/>
        </w:rPr>
        <w:t>aşağıdaki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92683">
        <w:rPr>
          <w:rFonts w:ascii="Times New Roman" w:hAnsi="Times New Roman" w:cs="Times New Roman"/>
          <w:bCs/>
          <w:sz w:val="24"/>
        </w:rPr>
        <w:t>nedenlerin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92683">
        <w:rPr>
          <w:rFonts w:ascii="Times New Roman" w:hAnsi="Times New Roman" w:cs="Times New Roman"/>
          <w:bCs/>
          <w:sz w:val="24"/>
        </w:rPr>
        <w:t>sizi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1F48D4" w:rsidRPr="00792683">
        <w:rPr>
          <w:rFonts w:ascii="Times New Roman" w:hAnsi="Times New Roman" w:cs="Times New Roman"/>
          <w:bCs/>
          <w:sz w:val="24"/>
        </w:rPr>
        <w:t>fiziksel</w:t>
      </w:r>
      <w:proofErr w:type="spellEnd"/>
      <w:r w:rsidR="001F48D4"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3A04" w:rsidRPr="00792683">
        <w:rPr>
          <w:rFonts w:ascii="Times New Roman" w:hAnsi="Times New Roman" w:cs="Times New Roman"/>
          <w:bCs/>
          <w:sz w:val="24"/>
        </w:rPr>
        <w:t>aktiviteye</w:t>
      </w:r>
      <w:proofErr w:type="spellEnd"/>
      <w:r w:rsidR="00DF3A04"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3A04" w:rsidRPr="00792683">
        <w:rPr>
          <w:rFonts w:ascii="Times New Roman" w:hAnsi="Times New Roman" w:cs="Times New Roman"/>
          <w:bCs/>
          <w:sz w:val="24"/>
        </w:rPr>
        <w:t>katılmaktan</w:t>
      </w:r>
      <w:proofErr w:type="spellEnd"/>
      <w:r w:rsidR="00DF3A04"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92683">
        <w:rPr>
          <w:rFonts w:ascii="Times New Roman" w:hAnsi="Times New Roman" w:cs="Times New Roman"/>
          <w:bCs/>
          <w:sz w:val="24"/>
        </w:rPr>
        <w:t>alıkoyma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5C663A">
        <w:rPr>
          <w:rFonts w:ascii="Times New Roman" w:hAnsi="Times New Roman" w:cs="Times New Roman"/>
          <w:bCs/>
          <w:sz w:val="24"/>
        </w:rPr>
        <w:t>ihtimali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92683">
        <w:rPr>
          <w:rFonts w:ascii="Times New Roman" w:hAnsi="Times New Roman" w:cs="Times New Roman"/>
          <w:bCs/>
          <w:sz w:val="24"/>
        </w:rPr>
        <w:t>nedir</w:t>
      </w:r>
      <w:proofErr w:type="spellEnd"/>
      <w:r w:rsidRPr="00792683">
        <w:rPr>
          <w:rFonts w:ascii="Times New Roman" w:hAnsi="Times New Roman" w:cs="Times New Roman"/>
          <w:bCs/>
          <w:sz w:val="24"/>
        </w:rPr>
        <w:t xml:space="preserve">? </w:t>
      </w:r>
      <w:r w:rsidR="009E2BF8" w:rsidRPr="00792683">
        <w:rPr>
          <w:rFonts w:ascii="Times New Roman" w:hAnsi="Times New Roman" w:cs="Times New Roman"/>
          <w:bCs/>
          <w:sz w:val="24"/>
        </w:rPr>
        <w:t xml:space="preserve">Her </w:t>
      </w:r>
      <w:proofErr w:type="spellStart"/>
      <w:r w:rsidR="009E2BF8" w:rsidRPr="00792683">
        <w:rPr>
          <w:rFonts w:ascii="Times New Roman" w:hAnsi="Times New Roman" w:cs="Times New Roman"/>
          <w:bCs/>
          <w:sz w:val="24"/>
        </w:rPr>
        <w:t>bir</w:t>
      </w:r>
      <w:proofErr w:type="spellEnd"/>
      <w:r w:rsidR="009E2BF8"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E2BF8" w:rsidRPr="00792683">
        <w:rPr>
          <w:rFonts w:ascii="Times New Roman" w:hAnsi="Times New Roman" w:cs="Times New Roman"/>
          <w:bCs/>
          <w:sz w:val="24"/>
        </w:rPr>
        <w:t>sebebi</w:t>
      </w:r>
      <w:proofErr w:type="spellEnd"/>
      <w:r w:rsidR="009E2BF8" w:rsidRPr="00792683">
        <w:rPr>
          <w:rFonts w:ascii="Times New Roman" w:hAnsi="Times New Roman" w:cs="Times New Roman"/>
          <w:bCs/>
          <w:sz w:val="24"/>
        </w:rPr>
        <w:t xml:space="preserve"> 0’ </w:t>
      </w:r>
      <w:proofErr w:type="spellStart"/>
      <w:r w:rsidR="009E2BF8" w:rsidRPr="00792683">
        <w:rPr>
          <w:rFonts w:ascii="Times New Roman" w:hAnsi="Times New Roman" w:cs="Times New Roman"/>
          <w:bCs/>
          <w:sz w:val="24"/>
        </w:rPr>
        <w:t>dan</w:t>
      </w:r>
      <w:proofErr w:type="spellEnd"/>
      <w:r w:rsidR="009E2BF8" w:rsidRPr="00792683">
        <w:rPr>
          <w:rFonts w:ascii="Times New Roman" w:hAnsi="Times New Roman" w:cs="Times New Roman"/>
          <w:bCs/>
          <w:sz w:val="24"/>
        </w:rPr>
        <w:t xml:space="preserve"> 10’a </w:t>
      </w:r>
      <w:proofErr w:type="spellStart"/>
      <w:r w:rsidR="009E2BF8" w:rsidRPr="00792683">
        <w:rPr>
          <w:rFonts w:ascii="Times New Roman" w:hAnsi="Times New Roman" w:cs="Times New Roman"/>
          <w:bCs/>
          <w:sz w:val="24"/>
        </w:rPr>
        <w:t>kadar</w:t>
      </w:r>
      <w:proofErr w:type="spellEnd"/>
      <w:r w:rsidR="009E2BF8"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E2BF8" w:rsidRPr="00792683">
        <w:rPr>
          <w:rFonts w:ascii="Times New Roman" w:hAnsi="Times New Roman" w:cs="Times New Roman"/>
          <w:bCs/>
          <w:sz w:val="24"/>
        </w:rPr>
        <w:t>numaralandırarak</w:t>
      </w:r>
      <w:proofErr w:type="spellEnd"/>
      <w:r w:rsidR="009E2BF8"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E2BF8" w:rsidRPr="00792683">
        <w:rPr>
          <w:rFonts w:ascii="Times New Roman" w:hAnsi="Times New Roman" w:cs="Times New Roman"/>
          <w:bCs/>
          <w:sz w:val="24"/>
        </w:rPr>
        <w:t>olasılıklarını</w:t>
      </w:r>
      <w:proofErr w:type="spellEnd"/>
      <w:r w:rsidR="009E2BF8" w:rsidRPr="0079268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9E2BF8" w:rsidRPr="00792683">
        <w:rPr>
          <w:rFonts w:ascii="Times New Roman" w:hAnsi="Times New Roman" w:cs="Times New Roman"/>
          <w:bCs/>
          <w:sz w:val="24"/>
        </w:rPr>
        <w:t>belirtiniz</w:t>
      </w:r>
      <w:proofErr w:type="spellEnd"/>
      <w:r w:rsidR="009E2BF8" w:rsidRPr="00792683">
        <w:rPr>
          <w:rFonts w:ascii="Times New Roman" w:hAnsi="Times New Roman" w:cs="Times New Roman"/>
          <w:bCs/>
          <w:sz w:val="24"/>
        </w:rPr>
        <w:t>.</w:t>
      </w:r>
    </w:p>
    <w:p w14:paraId="53DF5D0D" w14:textId="77777777" w:rsidR="00545F88" w:rsidRPr="00792683" w:rsidRDefault="00545F88" w:rsidP="00A66EA1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777" w:type="dxa"/>
        <w:tblLook w:val="04A0" w:firstRow="1" w:lastRow="0" w:firstColumn="1" w:lastColumn="0" w:noHBand="0" w:noVBand="1"/>
      </w:tblPr>
      <w:tblGrid>
        <w:gridCol w:w="6182"/>
        <w:gridCol w:w="3595"/>
      </w:tblGrid>
      <w:tr w:rsidR="00545F88" w:rsidRPr="00792683" w14:paraId="51A6E0E8" w14:textId="77777777" w:rsidTr="00537423">
        <w:trPr>
          <w:trHeight w:val="793"/>
        </w:trPr>
        <w:tc>
          <w:tcPr>
            <w:tcW w:w="6182" w:type="dxa"/>
          </w:tcPr>
          <w:p w14:paraId="3B018D3F" w14:textId="2AE060D3" w:rsidR="00480443" w:rsidRPr="00792683" w:rsidRDefault="00480443" w:rsidP="00886CC5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9268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Önümüzdeki haftalarda </w:t>
            </w:r>
            <w:r w:rsidR="001F48D4" w:rsidRPr="0079268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beni </w:t>
            </w:r>
            <w:r w:rsidRPr="0079268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fiziksel </w:t>
            </w:r>
            <w:r w:rsidR="00DF3A04" w:rsidRPr="0079268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aktivite </w:t>
            </w:r>
            <w:r w:rsidR="001F48D4" w:rsidRPr="0079268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yapmaktan alıkoyan nedenler:</w:t>
            </w:r>
          </w:p>
        </w:tc>
        <w:tc>
          <w:tcPr>
            <w:tcW w:w="3595" w:type="dxa"/>
          </w:tcPr>
          <w:p w14:paraId="45947557" w14:textId="77777777" w:rsidR="00480443" w:rsidRPr="00792683" w:rsidRDefault="001F48D4" w:rsidP="001F4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9268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Olasılık</w:t>
            </w:r>
          </w:p>
          <w:p w14:paraId="6B666112" w14:textId="77777777" w:rsidR="001F48D4" w:rsidRPr="00792683" w:rsidRDefault="00AD6FED" w:rsidP="001F48D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79268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</w:t>
            </w:r>
            <w:r w:rsidR="001F48D4" w:rsidRPr="0079268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Az                                      </w:t>
            </w:r>
            <w:r w:rsidRPr="0079268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</w:t>
            </w:r>
            <w:r w:rsidR="001F48D4" w:rsidRPr="0079268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Çok</w:t>
            </w:r>
          </w:p>
        </w:tc>
      </w:tr>
      <w:tr w:rsidR="00545F88" w:rsidRPr="00792683" w14:paraId="3C96BC0E" w14:textId="77777777" w:rsidTr="00545F88">
        <w:trPr>
          <w:trHeight w:val="534"/>
        </w:trPr>
        <w:tc>
          <w:tcPr>
            <w:tcW w:w="6182" w:type="dxa"/>
          </w:tcPr>
          <w:p w14:paraId="0A0EF761" w14:textId="35AFA5B4" w:rsidR="00480443" w:rsidRPr="00792683" w:rsidRDefault="00353269" w:rsidP="0035326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Egzersiz </w:t>
            </w:r>
            <w:proofErr w:type="spellStart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boyunca</w:t>
            </w:r>
            <w:proofErr w:type="spellEnd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çok</w:t>
            </w:r>
            <w:proofErr w:type="spellEnd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yorulmak</w:t>
            </w:r>
            <w:proofErr w:type="spellEnd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veya</w:t>
            </w:r>
            <w:proofErr w:type="spellEnd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yaralanmaktan</w:t>
            </w:r>
            <w:proofErr w:type="spellEnd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kor</w:t>
            </w:r>
            <w:r w:rsidR="00BA215B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94214D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mak</w:t>
            </w:r>
            <w:proofErr w:type="spellEnd"/>
          </w:p>
        </w:tc>
        <w:tc>
          <w:tcPr>
            <w:tcW w:w="3595" w:type="dxa"/>
          </w:tcPr>
          <w:p w14:paraId="7B350892" w14:textId="77777777" w:rsidR="00480443" w:rsidRPr="00792683" w:rsidRDefault="00AD6FED" w:rsidP="00652CC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4240E02A" w14:textId="77777777" w:rsidTr="00545F88">
        <w:trPr>
          <w:trHeight w:val="512"/>
        </w:trPr>
        <w:tc>
          <w:tcPr>
            <w:tcW w:w="6182" w:type="dxa"/>
          </w:tcPr>
          <w:p w14:paraId="7DB93807" w14:textId="7CEF363F" w:rsidR="00545F88" w:rsidRPr="00792683" w:rsidRDefault="00545F88" w:rsidP="00792683">
            <w:pP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Tembel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86CC5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hissetmek</w:t>
            </w:r>
            <w:proofErr w:type="spellEnd"/>
          </w:p>
        </w:tc>
        <w:tc>
          <w:tcPr>
            <w:tcW w:w="3595" w:type="dxa"/>
          </w:tcPr>
          <w:p w14:paraId="45A767AB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3FFFD76E" w14:textId="77777777" w:rsidTr="00545F88">
        <w:trPr>
          <w:trHeight w:val="534"/>
        </w:trPr>
        <w:tc>
          <w:tcPr>
            <w:tcW w:w="6182" w:type="dxa"/>
          </w:tcPr>
          <w:p w14:paraId="4DE48B51" w14:textId="61B63B61" w:rsidR="00545F88" w:rsidRPr="00792683" w:rsidRDefault="00545F88" w:rsidP="0065293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="004E6456">
              <w:rPr>
                <w:rFonts w:ascii="Times New Roman" w:hAnsi="Times New Roman" w:cs="Times New Roman"/>
                <w:bCs/>
                <w:sz w:val="24"/>
                <w:szCs w:val="24"/>
              </w:rPr>
              <w:t>Spor</w:t>
            </w:r>
            <w:proofErr w:type="spellEnd"/>
            <w:r w:rsidR="004E6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6456">
              <w:rPr>
                <w:rFonts w:ascii="Times New Roman" w:hAnsi="Times New Roman" w:cs="Times New Roman"/>
                <w:bCs/>
                <w:sz w:val="24"/>
                <w:szCs w:val="24"/>
              </w:rPr>
              <w:t>kı</w:t>
            </w:r>
            <w:r w:rsidR="00FB3F5F" w:rsidRPr="00FB3F5F">
              <w:rPr>
                <w:rFonts w:ascii="Times New Roman" w:hAnsi="Times New Roman" w:cs="Times New Roman"/>
                <w:bCs/>
                <w:sz w:val="24"/>
                <w:szCs w:val="24"/>
              </w:rPr>
              <w:t>yafetleri</w:t>
            </w:r>
            <w:proofErr w:type="spellEnd"/>
            <w:r w:rsidR="00FB3F5F" w:rsidRPr="00FB3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3F5F" w:rsidRPr="00FB3F5F">
              <w:rPr>
                <w:rFonts w:ascii="Times New Roman" w:hAnsi="Times New Roman" w:cs="Times New Roman"/>
                <w:bCs/>
                <w:sz w:val="24"/>
                <w:szCs w:val="24"/>
              </w:rPr>
              <w:t>icindek</w:t>
            </w:r>
            <w:r w:rsidR="00FB3F5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="00FB3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3F5F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65293D">
              <w:rPr>
                <w:rFonts w:ascii="Times New Roman" w:hAnsi="Times New Roman" w:cs="Times New Roman"/>
                <w:bCs/>
                <w:sz w:val="24"/>
                <w:szCs w:val="24"/>
              </w:rPr>
              <w:t>örünüşüm</w:t>
            </w:r>
            <w:r w:rsidR="004E6456">
              <w:rPr>
                <w:rFonts w:ascii="Times New Roman" w:hAnsi="Times New Roman" w:cs="Times New Roman"/>
                <w:bCs/>
                <w:sz w:val="24"/>
                <w:szCs w:val="24"/>
              </w:rPr>
              <w:t>den</w:t>
            </w:r>
            <w:proofErr w:type="spellEnd"/>
            <w:r w:rsidR="004E64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E6456">
              <w:rPr>
                <w:rFonts w:ascii="Times New Roman" w:hAnsi="Times New Roman" w:cs="Times New Roman"/>
                <w:bCs/>
                <w:sz w:val="24"/>
                <w:szCs w:val="24"/>
              </w:rPr>
              <w:t>rahatsı</w:t>
            </w:r>
            <w:r w:rsidR="00FB3F5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proofErr w:type="spellEnd"/>
            <w:r w:rsidR="00FB3F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B3F5F">
              <w:rPr>
                <w:rFonts w:ascii="Times New Roman" w:hAnsi="Times New Roman" w:cs="Times New Roman"/>
                <w:bCs/>
                <w:sz w:val="24"/>
                <w:szCs w:val="24"/>
              </w:rPr>
              <w:t>olmak</w:t>
            </w:r>
            <w:proofErr w:type="spellEnd"/>
          </w:p>
        </w:tc>
        <w:tc>
          <w:tcPr>
            <w:tcW w:w="3595" w:type="dxa"/>
          </w:tcPr>
          <w:p w14:paraId="53C17705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14CF3A63" w14:textId="77777777" w:rsidTr="00545F88">
        <w:trPr>
          <w:trHeight w:val="534"/>
        </w:trPr>
        <w:tc>
          <w:tcPr>
            <w:tcW w:w="6182" w:type="dxa"/>
          </w:tcPr>
          <w:p w14:paraId="54F85DEB" w14:textId="0001068D" w:rsidR="00545F88" w:rsidRPr="00792683" w:rsidRDefault="00545F88" w:rsidP="00886CC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4. Çok fazla çalışmak </w:t>
            </w:r>
            <w:r w:rsidR="00886CC5"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zorunda olmak </w:t>
            </w:r>
          </w:p>
        </w:tc>
        <w:tc>
          <w:tcPr>
            <w:tcW w:w="3595" w:type="dxa"/>
          </w:tcPr>
          <w:p w14:paraId="5737DABC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6DDF1270" w14:textId="77777777" w:rsidTr="00545F88">
        <w:trPr>
          <w:trHeight w:val="534"/>
        </w:trPr>
        <w:tc>
          <w:tcPr>
            <w:tcW w:w="6182" w:type="dxa"/>
          </w:tcPr>
          <w:p w14:paraId="6CFFA481" w14:textId="389E1945" w:rsidR="00545F88" w:rsidRPr="00792683" w:rsidRDefault="00545F88" w:rsidP="0079268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Egzersiz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604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sonrasında</w:t>
            </w:r>
            <w:proofErr w:type="spellEnd"/>
            <w:r w:rsidR="006E604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sertlik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veya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kas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ağrısı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olması</w:t>
            </w:r>
            <w:proofErr w:type="spellEnd"/>
          </w:p>
        </w:tc>
        <w:tc>
          <w:tcPr>
            <w:tcW w:w="3595" w:type="dxa"/>
          </w:tcPr>
          <w:p w14:paraId="2656E013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0F9B883F" w14:textId="77777777" w:rsidTr="00545F88">
        <w:trPr>
          <w:trHeight w:val="534"/>
        </w:trPr>
        <w:tc>
          <w:tcPr>
            <w:tcW w:w="6182" w:type="dxa"/>
          </w:tcPr>
          <w:p w14:paraId="21D35537" w14:textId="0E71D84E" w:rsidR="00545F88" w:rsidRPr="00792683" w:rsidRDefault="00545F88" w:rsidP="0079268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Fiziksel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görünümümün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diğer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kişilerden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daha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kötü</w:t>
            </w:r>
            <w:proofErr w:type="spellEnd"/>
            <w:r w:rsidR="006E604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olduğunu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hissetmek</w:t>
            </w:r>
            <w:proofErr w:type="spellEnd"/>
          </w:p>
        </w:tc>
        <w:tc>
          <w:tcPr>
            <w:tcW w:w="3595" w:type="dxa"/>
          </w:tcPr>
          <w:p w14:paraId="4378E2A4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6B7AEAEB" w14:textId="77777777" w:rsidTr="00545F88">
        <w:trPr>
          <w:trHeight w:val="512"/>
        </w:trPr>
        <w:tc>
          <w:tcPr>
            <w:tcW w:w="6182" w:type="dxa"/>
          </w:tcPr>
          <w:p w14:paraId="5CC6841E" w14:textId="77777777" w:rsidR="00545F88" w:rsidRPr="00792683" w:rsidRDefault="00545F88" w:rsidP="00545F8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Çok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fazla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ailevi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sorumluluğa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sahip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olmak</w:t>
            </w:r>
            <w:proofErr w:type="spellEnd"/>
          </w:p>
        </w:tc>
        <w:tc>
          <w:tcPr>
            <w:tcW w:w="3595" w:type="dxa"/>
          </w:tcPr>
          <w:p w14:paraId="46C76BAF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788B3322" w14:textId="77777777" w:rsidTr="00545F88">
        <w:trPr>
          <w:trHeight w:val="512"/>
        </w:trPr>
        <w:tc>
          <w:tcPr>
            <w:tcW w:w="6182" w:type="dxa"/>
          </w:tcPr>
          <w:p w14:paraId="65932B1C" w14:textId="77777777" w:rsidR="00545F88" w:rsidRPr="00792683" w:rsidRDefault="00545F88" w:rsidP="00545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Egzersiz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yapmak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için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formda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olmamak</w:t>
            </w:r>
            <w:proofErr w:type="spellEnd"/>
          </w:p>
        </w:tc>
        <w:tc>
          <w:tcPr>
            <w:tcW w:w="3595" w:type="dxa"/>
          </w:tcPr>
          <w:p w14:paraId="59E9C72F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720653C2" w14:textId="77777777" w:rsidTr="00545F88">
        <w:trPr>
          <w:trHeight w:val="512"/>
        </w:trPr>
        <w:tc>
          <w:tcPr>
            <w:tcW w:w="6182" w:type="dxa"/>
          </w:tcPr>
          <w:p w14:paraId="0F35901F" w14:textId="78500F14" w:rsidR="00545F88" w:rsidRPr="00792683" w:rsidRDefault="00545F88" w:rsidP="00792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="006E604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Süreklilik</w:t>
            </w:r>
            <w:proofErr w:type="spellEnd"/>
            <w:r w:rsidR="006E604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604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konusunda</w:t>
            </w:r>
            <w:proofErr w:type="spellEnd"/>
            <w:r w:rsidR="006E604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604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istikrarlı</w:t>
            </w:r>
            <w:proofErr w:type="spellEnd"/>
            <w:r w:rsidR="006E604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604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olmamak</w:t>
            </w:r>
            <w:proofErr w:type="spellEnd"/>
          </w:p>
        </w:tc>
        <w:tc>
          <w:tcPr>
            <w:tcW w:w="3595" w:type="dxa"/>
          </w:tcPr>
          <w:p w14:paraId="14E6B6FA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180AD40E" w14:textId="77777777" w:rsidTr="00545F88">
        <w:trPr>
          <w:trHeight w:val="512"/>
        </w:trPr>
        <w:tc>
          <w:tcPr>
            <w:tcW w:w="6182" w:type="dxa"/>
          </w:tcPr>
          <w:p w14:paraId="77C8297E" w14:textId="7B2EC9E9" w:rsidR="00545F88" w:rsidRPr="00792683" w:rsidRDefault="00545F88" w:rsidP="00545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="00177F6A" w:rsidRPr="00177F6A">
              <w:rPr>
                <w:rFonts w:ascii="Times New Roman" w:hAnsi="Times New Roman" w:cs="Times New Roman"/>
                <w:sz w:val="24"/>
              </w:rPr>
              <w:t>Diğer</w:t>
            </w:r>
            <w:proofErr w:type="spellEnd"/>
            <w:r w:rsidR="00177F6A" w:rsidRPr="00177F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7F6A" w:rsidRPr="00177F6A">
              <w:rPr>
                <w:rFonts w:ascii="Times New Roman" w:hAnsi="Times New Roman" w:cs="Times New Roman"/>
                <w:sz w:val="24"/>
              </w:rPr>
              <w:t>insanların</w:t>
            </w:r>
            <w:proofErr w:type="spellEnd"/>
            <w:r w:rsidR="00177F6A" w:rsidRPr="00177F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7F6A" w:rsidRPr="00177F6A">
              <w:rPr>
                <w:rFonts w:ascii="Times New Roman" w:hAnsi="Times New Roman" w:cs="Times New Roman"/>
                <w:sz w:val="24"/>
              </w:rPr>
              <w:t>fiziksel</w:t>
            </w:r>
            <w:proofErr w:type="spellEnd"/>
            <w:r w:rsidR="00177F6A" w:rsidRPr="00177F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7F6A" w:rsidRPr="00177F6A">
              <w:rPr>
                <w:rFonts w:ascii="Times New Roman" w:hAnsi="Times New Roman" w:cs="Times New Roman"/>
                <w:sz w:val="24"/>
              </w:rPr>
              <w:t>açıdan</w:t>
            </w:r>
            <w:proofErr w:type="spellEnd"/>
            <w:r w:rsidR="00177F6A" w:rsidRPr="00177F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7F6A" w:rsidRPr="00177F6A">
              <w:rPr>
                <w:rFonts w:ascii="Times New Roman" w:hAnsi="Times New Roman" w:cs="Times New Roman"/>
                <w:sz w:val="24"/>
              </w:rPr>
              <w:t>benden</w:t>
            </w:r>
            <w:proofErr w:type="spellEnd"/>
            <w:r w:rsidR="00177F6A" w:rsidRPr="00177F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7F6A" w:rsidRPr="00177F6A">
              <w:rPr>
                <w:rFonts w:ascii="Times New Roman" w:hAnsi="Times New Roman" w:cs="Times New Roman"/>
                <w:sz w:val="24"/>
              </w:rPr>
              <w:t>daha</w:t>
            </w:r>
            <w:proofErr w:type="spellEnd"/>
            <w:r w:rsidR="00177F6A" w:rsidRPr="00177F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7F6A" w:rsidRPr="00177F6A">
              <w:rPr>
                <w:rFonts w:ascii="Times New Roman" w:hAnsi="Times New Roman" w:cs="Times New Roman"/>
                <w:sz w:val="24"/>
              </w:rPr>
              <w:t>formda</w:t>
            </w:r>
            <w:proofErr w:type="spellEnd"/>
            <w:r w:rsidR="00177F6A" w:rsidRPr="00177F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7F6A" w:rsidRPr="00177F6A">
              <w:rPr>
                <w:rFonts w:ascii="Times New Roman" w:hAnsi="Times New Roman" w:cs="Times New Roman"/>
                <w:sz w:val="24"/>
              </w:rPr>
              <w:t>olduklarını</w:t>
            </w:r>
            <w:proofErr w:type="spellEnd"/>
            <w:r w:rsidR="00177F6A" w:rsidRPr="00177F6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77F6A" w:rsidRPr="00177F6A">
              <w:rPr>
                <w:rFonts w:ascii="Times New Roman" w:hAnsi="Times New Roman" w:cs="Times New Roman"/>
                <w:sz w:val="24"/>
              </w:rPr>
              <w:t>düşünmek</w:t>
            </w:r>
            <w:proofErr w:type="spellEnd"/>
          </w:p>
        </w:tc>
        <w:tc>
          <w:tcPr>
            <w:tcW w:w="3595" w:type="dxa"/>
          </w:tcPr>
          <w:p w14:paraId="54ECB5E4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222BE306" w14:textId="77777777" w:rsidTr="00545F88">
        <w:trPr>
          <w:trHeight w:val="512"/>
        </w:trPr>
        <w:tc>
          <w:tcPr>
            <w:tcW w:w="6182" w:type="dxa"/>
          </w:tcPr>
          <w:p w14:paraId="7275E9F6" w14:textId="1FC5CB5F" w:rsidR="00545F88" w:rsidRPr="00792683" w:rsidRDefault="00545F88" w:rsidP="00545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11.Egzersiz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için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F7697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vakit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bulamamak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09D6A25" w14:textId="77777777" w:rsidR="00545F88" w:rsidRPr="00792683" w:rsidRDefault="00545F88" w:rsidP="00545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5" w:type="dxa"/>
          </w:tcPr>
          <w:p w14:paraId="21FDD6F3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30B4B20A" w14:textId="77777777" w:rsidTr="00545F88">
        <w:trPr>
          <w:trHeight w:val="512"/>
        </w:trPr>
        <w:tc>
          <w:tcPr>
            <w:tcW w:w="6182" w:type="dxa"/>
          </w:tcPr>
          <w:p w14:paraId="08B1203F" w14:textId="0217BD61" w:rsidR="00545F88" w:rsidRPr="00792683" w:rsidRDefault="00545F88" w:rsidP="00792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Gün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boyunca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4CFA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sürekli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yorgun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veya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halsiz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hissetmek</w:t>
            </w:r>
            <w:proofErr w:type="spellEnd"/>
          </w:p>
        </w:tc>
        <w:tc>
          <w:tcPr>
            <w:tcW w:w="3595" w:type="dxa"/>
          </w:tcPr>
          <w:p w14:paraId="0E2EB3CF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3ECA1D13" w14:textId="77777777" w:rsidTr="00545F88">
        <w:trPr>
          <w:trHeight w:val="512"/>
        </w:trPr>
        <w:tc>
          <w:tcPr>
            <w:tcW w:w="6182" w:type="dxa"/>
          </w:tcPr>
          <w:p w14:paraId="1F1EF90F" w14:textId="77777777" w:rsidR="00545F88" w:rsidRPr="00792683" w:rsidRDefault="00545F88" w:rsidP="00545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Başkalarının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fiziksel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görünümümü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yargıladıklarını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düşünmek</w:t>
            </w:r>
            <w:proofErr w:type="spellEnd"/>
          </w:p>
        </w:tc>
        <w:tc>
          <w:tcPr>
            <w:tcW w:w="3595" w:type="dxa"/>
          </w:tcPr>
          <w:p w14:paraId="02457C9C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3CC92C67" w14:textId="77777777" w:rsidTr="00545F88">
        <w:trPr>
          <w:trHeight w:val="512"/>
        </w:trPr>
        <w:tc>
          <w:tcPr>
            <w:tcW w:w="6182" w:type="dxa"/>
          </w:tcPr>
          <w:p w14:paraId="6ACA48C7" w14:textId="63C8D8C0" w:rsidR="00545F88" w:rsidRPr="00792683" w:rsidRDefault="00545F88" w:rsidP="00792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14.Egzersiz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yapabileceğim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yerin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çok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uzakta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olması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95" w:type="dxa"/>
          </w:tcPr>
          <w:p w14:paraId="6D56FA31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318F4600" w14:textId="77777777" w:rsidTr="00545F88">
        <w:trPr>
          <w:trHeight w:val="512"/>
        </w:trPr>
        <w:tc>
          <w:tcPr>
            <w:tcW w:w="6182" w:type="dxa"/>
          </w:tcPr>
          <w:p w14:paraId="0CB935FA" w14:textId="77777777" w:rsidR="00545F88" w:rsidRPr="00792683" w:rsidRDefault="00545F88" w:rsidP="00545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Benimle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egzersiz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yapan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kişilerden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rahatsız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olmak</w:t>
            </w:r>
            <w:proofErr w:type="spellEnd"/>
          </w:p>
        </w:tc>
        <w:tc>
          <w:tcPr>
            <w:tcW w:w="3595" w:type="dxa"/>
          </w:tcPr>
          <w:p w14:paraId="38586108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792683" w14:paraId="571C3A31" w14:textId="77777777" w:rsidTr="00545F88">
        <w:trPr>
          <w:trHeight w:val="512"/>
        </w:trPr>
        <w:tc>
          <w:tcPr>
            <w:tcW w:w="6182" w:type="dxa"/>
          </w:tcPr>
          <w:p w14:paraId="607D3C86" w14:textId="3232D635" w:rsidR="00545F88" w:rsidRPr="00792683" w:rsidRDefault="00545F88" w:rsidP="00545F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Egzersiz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yaparken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E4CFA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başka</w:t>
            </w:r>
            <w:proofErr w:type="spellEnd"/>
            <w:r w:rsidR="00DE4CFA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insanların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bakışlarından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dolayı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utanmak</w:t>
            </w:r>
            <w:proofErr w:type="spellEnd"/>
          </w:p>
        </w:tc>
        <w:tc>
          <w:tcPr>
            <w:tcW w:w="3595" w:type="dxa"/>
          </w:tcPr>
          <w:p w14:paraId="3F87C84E" w14:textId="77777777" w:rsidR="00545F88" w:rsidRPr="00792683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  <w:tr w:rsidR="00545F88" w:rsidRPr="00545F88" w14:paraId="68E9E42C" w14:textId="77777777" w:rsidTr="00545F88">
        <w:trPr>
          <w:trHeight w:val="512"/>
        </w:trPr>
        <w:tc>
          <w:tcPr>
            <w:tcW w:w="6182" w:type="dxa"/>
          </w:tcPr>
          <w:p w14:paraId="70F14C2E" w14:textId="2B302588" w:rsidR="00545F88" w:rsidRPr="00792683" w:rsidRDefault="00545F88" w:rsidP="00CE36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Tesisin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veya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E36B0"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eğitmenin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yetersiz</w:t>
            </w:r>
            <w:proofErr w:type="spellEnd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2683">
              <w:rPr>
                <w:rFonts w:ascii="Times New Roman" w:hAnsi="Times New Roman" w:cs="Times New Roman"/>
                <w:bCs/>
                <w:sz w:val="24"/>
                <w:szCs w:val="24"/>
              </w:rPr>
              <w:t>olması</w:t>
            </w:r>
            <w:proofErr w:type="spellEnd"/>
          </w:p>
        </w:tc>
        <w:tc>
          <w:tcPr>
            <w:tcW w:w="3595" w:type="dxa"/>
          </w:tcPr>
          <w:p w14:paraId="74046D81" w14:textId="77777777" w:rsidR="00545F88" w:rsidRDefault="00545F88" w:rsidP="00545F88">
            <w:proofErr w:type="gramStart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0   1</w:t>
            </w:r>
            <w:proofErr w:type="gramEnd"/>
            <w:r w:rsidRPr="0079268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2   3   4   5   6   7   8   9   10</w:t>
            </w:r>
          </w:p>
        </w:tc>
      </w:tr>
    </w:tbl>
    <w:p w14:paraId="6FE364FE" w14:textId="3003380D" w:rsidR="00860355" w:rsidRDefault="00860355" w:rsidP="00652CC4">
      <w:pPr>
        <w:rPr>
          <w:rFonts w:ascii="Times New Roman" w:hAnsi="Times New Roman" w:cs="Times New Roman"/>
          <w:b/>
          <w:sz w:val="24"/>
          <w:lang w:val="tr-TR"/>
        </w:rPr>
      </w:pPr>
    </w:p>
    <w:p w14:paraId="068A1BE0" w14:textId="77777777" w:rsidR="00860355" w:rsidRDefault="00860355">
      <w:pPr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br w:type="page"/>
      </w:r>
    </w:p>
    <w:p w14:paraId="186D3126" w14:textId="34803C9C" w:rsidR="00A66EA1" w:rsidRDefault="00FD0AB6" w:rsidP="00FD0AB6">
      <w:pPr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lastRenderedPageBreak/>
        <w:t>PUANLAMA</w:t>
      </w:r>
    </w:p>
    <w:p w14:paraId="36A1EB9D" w14:textId="77777777" w:rsidR="00FD0AB6" w:rsidRDefault="00FD0AB6" w:rsidP="00FD0AB6">
      <w:pPr>
        <w:jc w:val="center"/>
        <w:rPr>
          <w:rFonts w:ascii="Times New Roman" w:hAnsi="Times New Roman" w:cs="Times New Roman"/>
          <w:b/>
          <w:sz w:val="24"/>
          <w:lang w:val="tr-TR"/>
        </w:rPr>
      </w:pPr>
    </w:p>
    <w:p w14:paraId="6BA443D1" w14:textId="2F1E1F36" w:rsidR="00860355" w:rsidRDefault="008B7ECC" w:rsidP="00652CC4">
      <w:pPr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Faktör 1. Vücut İmajı /</w:t>
      </w:r>
      <w:r w:rsidR="008E3509">
        <w:rPr>
          <w:rFonts w:ascii="Times New Roman" w:hAnsi="Times New Roman" w:cs="Times New Roman"/>
          <w:b/>
          <w:sz w:val="24"/>
          <w:lang w:val="tr-TR"/>
        </w:rPr>
        <w:t xml:space="preserve"> Fiziksel</w:t>
      </w:r>
      <w:r w:rsidR="00860355">
        <w:rPr>
          <w:rFonts w:ascii="Times New Roman" w:hAnsi="Times New Roman" w:cs="Times New Roman"/>
          <w:b/>
          <w:sz w:val="24"/>
          <w:lang w:val="tr-TR"/>
        </w:rPr>
        <w:t xml:space="preserve">-Sosyal </w:t>
      </w:r>
      <w:proofErr w:type="spellStart"/>
      <w:r w:rsidR="008E3509">
        <w:rPr>
          <w:rFonts w:ascii="Times New Roman" w:hAnsi="Times New Roman" w:cs="Times New Roman"/>
          <w:b/>
          <w:sz w:val="24"/>
          <w:lang w:val="tr-TR"/>
        </w:rPr>
        <w:t>Anksiyete</w:t>
      </w:r>
      <w:proofErr w:type="spellEnd"/>
    </w:p>
    <w:p w14:paraId="01D50503" w14:textId="7CD8AFB0" w:rsidR="008E3509" w:rsidRDefault="008B7ECC" w:rsidP="00652CC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Skor = </w:t>
      </w:r>
      <w:bookmarkStart w:id="0" w:name="_GoBack"/>
      <w:r w:rsidR="008E3509" w:rsidRPr="00ED5588">
        <w:rPr>
          <w:rFonts w:ascii="Times New Roman" w:hAnsi="Times New Roman" w:cs="Times New Roman"/>
          <w:i/>
          <w:sz w:val="24"/>
          <w:lang w:val="tr-TR"/>
        </w:rPr>
        <w:t>(Madde 3 + Madde 6 + Madde 10 + Madde 13 + Madde 16) / 5</w:t>
      </w:r>
      <w:bookmarkEnd w:id="0"/>
    </w:p>
    <w:p w14:paraId="1FD8E1FC" w14:textId="77777777" w:rsidR="00FD0AB6" w:rsidRDefault="00FD0AB6" w:rsidP="00652CC4">
      <w:pPr>
        <w:rPr>
          <w:rFonts w:ascii="Times New Roman" w:hAnsi="Times New Roman" w:cs="Times New Roman"/>
          <w:sz w:val="24"/>
          <w:lang w:val="tr-TR"/>
        </w:rPr>
      </w:pPr>
    </w:p>
    <w:p w14:paraId="1AC7F504" w14:textId="01E75920" w:rsidR="008B7ECC" w:rsidRPr="00780A8C" w:rsidRDefault="008B7ECC" w:rsidP="00652CC4">
      <w:pPr>
        <w:rPr>
          <w:rFonts w:ascii="Times New Roman" w:hAnsi="Times New Roman" w:cs="Times New Roman"/>
          <w:b/>
          <w:sz w:val="24"/>
          <w:lang w:val="tr-TR"/>
        </w:rPr>
      </w:pPr>
      <w:r w:rsidRPr="00780A8C">
        <w:rPr>
          <w:rFonts w:ascii="Times New Roman" w:hAnsi="Times New Roman" w:cs="Times New Roman"/>
          <w:b/>
          <w:sz w:val="24"/>
          <w:lang w:val="tr-TR"/>
        </w:rPr>
        <w:t>Faktör 2. Yorgunluk / Tembellik</w:t>
      </w:r>
    </w:p>
    <w:p w14:paraId="3C74718D" w14:textId="5E623B84" w:rsidR="008B7ECC" w:rsidRDefault="008B7ECC" w:rsidP="008B7ECC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Skor = </w:t>
      </w:r>
      <w:r w:rsidRPr="00ED5588">
        <w:rPr>
          <w:rFonts w:ascii="Times New Roman" w:hAnsi="Times New Roman" w:cs="Times New Roman"/>
          <w:i/>
          <w:sz w:val="24"/>
          <w:lang w:val="tr-TR"/>
        </w:rPr>
        <w:t>(</w:t>
      </w:r>
      <w:r w:rsidR="00780A8C" w:rsidRPr="00ED5588">
        <w:rPr>
          <w:rFonts w:ascii="Times New Roman" w:hAnsi="Times New Roman" w:cs="Times New Roman"/>
          <w:i/>
          <w:sz w:val="24"/>
          <w:lang w:val="tr-TR"/>
        </w:rPr>
        <w:t>Madde 1</w:t>
      </w:r>
      <w:r w:rsidRPr="00ED5588">
        <w:rPr>
          <w:rFonts w:ascii="Times New Roman" w:hAnsi="Times New Roman" w:cs="Times New Roman"/>
          <w:i/>
          <w:sz w:val="24"/>
          <w:lang w:val="tr-TR"/>
        </w:rPr>
        <w:t xml:space="preserve"> + Madde </w:t>
      </w:r>
      <w:r w:rsidR="00780A8C" w:rsidRPr="00ED5588">
        <w:rPr>
          <w:rFonts w:ascii="Times New Roman" w:hAnsi="Times New Roman" w:cs="Times New Roman"/>
          <w:i/>
          <w:sz w:val="24"/>
          <w:lang w:val="tr-TR"/>
        </w:rPr>
        <w:t>2</w:t>
      </w:r>
      <w:r w:rsidRPr="00ED5588">
        <w:rPr>
          <w:rFonts w:ascii="Times New Roman" w:hAnsi="Times New Roman" w:cs="Times New Roman"/>
          <w:i/>
          <w:sz w:val="24"/>
          <w:lang w:val="tr-TR"/>
        </w:rPr>
        <w:t xml:space="preserve"> + Madde </w:t>
      </w:r>
      <w:r w:rsidR="00780A8C" w:rsidRPr="00ED5588">
        <w:rPr>
          <w:rFonts w:ascii="Times New Roman" w:hAnsi="Times New Roman" w:cs="Times New Roman"/>
          <w:i/>
          <w:sz w:val="24"/>
          <w:lang w:val="tr-TR"/>
        </w:rPr>
        <w:t>5 + Madde 8</w:t>
      </w:r>
      <w:r w:rsidRPr="00ED5588">
        <w:rPr>
          <w:rFonts w:ascii="Times New Roman" w:hAnsi="Times New Roman" w:cs="Times New Roman"/>
          <w:i/>
          <w:sz w:val="24"/>
          <w:lang w:val="tr-TR"/>
        </w:rPr>
        <w:t xml:space="preserve"> + Madde </w:t>
      </w:r>
      <w:r w:rsidR="00780A8C" w:rsidRPr="00ED5588">
        <w:rPr>
          <w:rFonts w:ascii="Times New Roman" w:hAnsi="Times New Roman" w:cs="Times New Roman"/>
          <w:i/>
          <w:sz w:val="24"/>
          <w:lang w:val="tr-TR"/>
        </w:rPr>
        <w:t>9 + Madde 12) / 6</w:t>
      </w:r>
    </w:p>
    <w:p w14:paraId="79920EEA" w14:textId="735330A6" w:rsidR="00FD0AB6" w:rsidRDefault="00FD0AB6" w:rsidP="008B7ECC">
      <w:pPr>
        <w:rPr>
          <w:rFonts w:ascii="Times New Roman" w:hAnsi="Times New Roman" w:cs="Times New Roman"/>
          <w:sz w:val="24"/>
          <w:lang w:val="tr-TR"/>
        </w:rPr>
      </w:pPr>
    </w:p>
    <w:p w14:paraId="597E4411" w14:textId="40F457E2" w:rsidR="00FD0AB6" w:rsidRPr="00FD0AB6" w:rsidRDefault="00FD0AB6" w:rsidP="008B7ECC">
      <w:pPr>
        <w:rPr>
          <w:rFonts w:ascii="Times New Roman" w:hAnsi="Times New Roman" w:cs="Times New Roman"/>
          <w:b/>
          <w:sz w:val="24"/>
          <w:lang w:val="tr-TR"/>
        </w:rPr>
      </w:pPr>
      <w:r w:rsidRPr="00FD0AB6">
        <w:rPr>
          <w:rFonts w:ascii="Times New Roman" w:hAnsi="Times New Roman" w:cs="Times New Roman"/>
          <w:b/>
          <w:sz w:val="24"/>
          <w:lang w:val="tr-TR"/>
        </w:rPr>
        <w:t>Faktör 3. Sorumluluklar / Zaman Kısıtlılığı</w:t>
      </w:r>
    </w:p>
    <w:p w14:paraId="38A8AABD" w14:textId="1A0E313E" w:rsidR="00FD0AB6" w:rsidRDefault="00FD0AB6" w:rsidP="00FD0AB6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Skor = </w:t>
      </w:r>
      <w:r w:rsidRPr="00ED5588">
        <w:rPr>
          <w:rFonts w:ascii="Times New Roman" w:hAnsi="Times New Roman" w:cs="Times New Roman"/>
          <w:i/>
          <w:sz w:val="24"/>
          <w:lang w:val="tr-TR"/>
        </w:rPr>
        <w:t>(</w:t>
      </w:r>
      <w:r w:rsidRPr="00ED5588">
        <w:rPr>
          <w:rFonts w:ascii="Times New Roman" w:hAnsi="Times New Roman" w:cs="Times New Roman"/>
          <w:i/>
          <w:sz w:val="24"/>
          <w:lang w:val="tr-TR"/>
        </w:rPr>
        <w:t>Madde 4</w:t>
      </w:r>
      <w:r w:rsidRPr="00ED5588">
        <w:rPr>
          <w:rFonts w:ascii="Times New Roman" w:hAnsi="Times New Roman" w:cs="Times New Roman"/>
          <w:i/>
          <w:sz w:val="24"/>
          <w:lang w:val="tr-TR"/>
        </w:rPr>
        <w:t xml:space="preserve"> + Madde </w:t>
      </w:r>
      <w:r w:rsidRPr="00ED5588">
        <w:rPr>
          <w:rFonts w:ascii="Times New Roman" w:hAnsi="Times New Roman" w:cs="Times New Roman"/>
          <w:i/>
          <w:sz w:val="24"/>
          <w:lang w:val="tr-TR"/>
        </w:rPr>
        <w:t>7</w:t>
      </w:r>
      <w:r w:rsidRPr="00ED5588">
        <w:rPr>
          <w:rFonts w:ascii="Times New Roman" w:hAnsi="Times New Roman" w:cs="Times New Roman"/>
          <w:i/>
          <w:sz w:val="24"/>
          <w:lang w:val="tr-TR"/>
        </w:rPr>
        <w:t xml:space="preserve"> + Madde </w:t>
      </w:r>
      <w:r w:rsidRPr="00ED5588">
        <w:rPr>
          <w:rFonts w:ascii="Times New Roman" w:hAnsi="Times New Roman" w:cs="Times New Roman"/>
          <w:i/>
          <w:sz w:val="24"/>
          <w:lang w:val="tr-TR"/>
        </w:rPr>
        <w:t>11) / 3</w:t>
      </w:r>
    </w:p>
    <w:p w14:paraId="2D83E17B" w14:textId="5EC62F6E" w:rsidR="00FD0AB6" w:rsidRDefault="00FD0AB6" w:rsidP="00FD0AB6">
      <w:pPr>
        <w:rPr>
          <w:rFonts w:ascii="Times New Roman" w:hAnsi="Times New Roman" w:cs="Times New Roman"/>
          <w:sz w:val="24"/>
          <w:lang w:val="tr-TR"/>
        </w:rPr>
      </w:pPr>
    </w:p>
    <w:p w14:paraId="74166C65" w14:textId="004CB377" w:rsidR="00FD0AB6" w:rsidRPr="00302465" w:rsidRDefault="00302465" w:rsidP="00FD0AB6">
      <w:pPr>
        <w:rPr>
          <w:rFonts w:ascii="Times New Roman" w:hAnsi="Times New Roman" w:cs="Times New Roman"/>
          <w:b/>
          <w:sz w:val="24"/>
          <w:lang w:val="tr-TR"/>
        </w:rPr>
      </w:pPr>
      <w:r w:rsidRPr="00302465">
        <w:rPr>
          <w:rFonts w:ascii="Times New Roman" w:hAnsi="Times New Roman" w:cs="Times New Roman"/>
          <w:b/>
          <w:sz w:val="24"/>
          <w:lang w:val="tr-TR"/>
        </w:rPr>
        <w:t>Faktör 4. Çevre / Tesisler</w:t>
      </w:r>
    </w:p>
    <w:p w14:paraId="63CA4718" w14:textId="1A3D8ED6" w:rsidR="00302465" w:rsidRDefault="00302465" w:rsidP="00302465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Skor = </w:t>
      </w:r>
      <w:r w:rsidRPr="00ED5588">
        <w:rPr>
          <w:rFonts w:ascii="Times New Roman" w:hAnsi="Times New Roman" w:cs="Times New Roman"/>
          <w:i/>
          <w:sz w:val="24"/>
          <w:lang w:val="tr-TR"/>
        </w:rPr>
        <w:t xml:space="preserve">(Madde </w:t>
      </w:r>
      <w:r w:rsidRPr="00ED5588">
        <w:rPr>
          <w:rFonts w:ascii="Times New Roman" w:hAnsi="Times New Roman" w:cs="Times New Roman"/>
          <w:i/>
          <w:sz w:val="24"/>
          <w:lang w:val="tr-TR"/>
        </w:rPr>
        <w:t>1</w:t>
      </w:r>
      <w:r w:rsidRPr="00ED5588">
        <w:rPr>
          <w:rFonts w:ascii="Times New Roman" w:hAnsi="Times New Roman" w:cs="Times New Roman"/>
          <w:i/>
          <w:sz w:val="24"/>
          <w:lang w:val="tr-TR"/>
        </w:rPr>
        <w:t xml:space="preserve">4 + Madde </w:t>
      </w:r>
      <w:r w:rsidRPr="00ED5588">
        <w:rPr>
          <w:rFonts w:ascii="Times New Roman" w:hAnsi="Times New Roman" w:cs="Times New Roman"/>
          <w:i/>
          <w:sz w:val="24"/>
          <w:lang w:val="tr-TR"/>
        </w:rPr>
        <w:t>15</w:t>
      </w:r>
      <w:r w:rsidRPr="00ED5588">
        <w:rPr>
          <w:rFonts w:ascii="Times New Roman" w:hAnsi="Times New Roman" w:cs="Times New Roman"/>
          <w:i/>
          <w:sz w:val="24"/>
          <w:lang w:val="tr-TR"/>
        </w:rPr>
        <w:t xml:space="preserve"> + Madde </w:t>
      </w:r>
      <w:r w:rsidRPr="00ED5588">
        <w:rPr>
          <w:rFonts w:ascii="Times New Roman" w:hAnsi="Times New Roman" w:cs="Times New Roman"/>
          <w:i/>
          <w:sz w:val="24"/>
          <w:lang w:val="tr-TR"/>
        </w:rPr>
        <w:t>17</w:t>
      </w:r>
      <w:r w:rsidRPr="00ED5588">
        <w:rPr>
          <w:rFonts w:ascii="Times New Roman" w:hAnsi="Times New Roman" w:cs="Times New Roman"/>
          <w:i/>
          <w:sz w:val="24"/>
          <w:lang w:val="tr-TR"/>
        </w:rPr>
        <w:t>) / 3</w:t>
      </w:r>
    </w:p>
    <w:p w14:paraId="198D8585" w14:textId="77777777" w:rsidR="00302465" w:rsidRDefault="00302465" w:rsidP="00FD0AB6">
      <w:pPr>
        <w:rPr>
          <w:rFonts w:ascii="Times New Roman" w:hAnsi="Times New Roman" w:cs="Times New Roman"/>
          <w:sz w:val="24"/>
          <w:lang w:val="tr-TR"/>
        </w:rPr>
      </w:pPr>
    </w:p>
    <w:p w14:paraId="0EB20713" w14:textId="77777777" w:rsidR="00FD0AB6" w:rsidRDefault="00FD0AB6" w:rsidP="00FD0AB6">
      <w:pPr>
        <w:rPr>
          <w:rFonts w:ascii="Times New Roman" w:hAnsi="Times New Roman" w:cs="Times New Roman"/>
          <w:sz w:val="24"/>
          <w:lang w:val="tr-TR"/>
        </w:rPr>
      </w:pPr>
    </w:p>
    <w:p w14:paraId="78DC5B54" w14:textId="77777777" w:rsidR="00FD0AB6" w:rsidRDefault="00FD0AB6" w:rsidP="008B7ECC">
      <w:pPr>
        <w:rPr>
          <w:rFonts w:ascii="Times New Roman" w:hAnsi="Times New Roman" w:cs="Times New Roman"/>
          <w:sz w:val="24"/>
          <w:lang w:val="tr-TR"/>
        </w:rPr>
      </w:pPr>
    </w:p>
    <w:p w14:paraId="103FC2BD" w14:textId="77777777" w:rsidR="00780A8C" w:rsidRDefault="00780A8C" w:rsidP="008B7ECC">
      <w:pPr>
        <w:rPr>
          <w:rFonts w:ascii="Times New Roman" w:hAnsi="Times New Roman" w:cs="Times New Roman"/>
          <w:sz w:val="24"/>
          <w:lang w:val="tr-TR"/>
        </w:rPr>
      </w:pPr>
    </w:p>
    <w:p w14:paraId="2352D9A6" w14:textId="77777777" w:rsidR="008B7ECC" w:rsidRPr="008B7ECC" w:rsidRDefault="008B7ECC" w:rsidP="00652CC4">
      <w:pPr>
        <w:rPr>
          <w:rFonts w:ascii="Times New Roman" w:hAnsi="Times New Roman" w:cs="Times New Roman"/>
          <w:sz w:val="24"/>
          <w:lang w:val="tr-TR"/>
        </w:rPr>
      </w:pPr>
    </w:p>
    <w:sectPr w:rsidR="008B7ECC" w:rsidRPr="008B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FDAA7" w16cex:dateUtc="2022-07-06T06:55:00Z"/>
  <w16cex:commentExtensible w16cex:durableId="266FDE39" w16cex:dateUtc="2022-07-06T07:11:00Z"/>
  <w16cex:commentExtensible w16cex:durableId="266FDF9B" w16cex:dateUtc="2022-07-06T07:16:00Z"/>
  <w16cex:commentExtensible w16cex:durableId="266FDB6E" w16cex:dateUtc="2022-07-06T06:59:00Z"/>
  <w16cex:commentExtensible w16cex:durableId="266FDE31" w16cex:dateUtc="2022-07-06T07:10:00Z"/>
  <w16cex:commentExtensible w16cex:durableId="266FDE4E" w16cex:dateUtc="2022-07-06T07:11:00Z"/>
  <w16cex:commentExtensible w16cex:durableId="266FE23C" w16cex:dateUtc="2022-07-06T07:28:00Z"/>
  <w16cex:commentExtensible w16cex:durableId="266FE4B0" w16cex:dateUtc="2022-07-06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B84D0" w16cid:durableId="266FDA6B"/>
  <w16cid:commentId w16cid:paraId="368E7368" w16cid:durableId="266FDAA7"/>
  <w16cid:commentId w16cid:paraId="77C30DB4" w16cid:durableId="266FDA6C"/>
  <w16cid:commentId w16cid:paraId="10F1B30C" w16cid:durableId="266FDA6D"/>
  <w16cid:commentId w16cid:paraId="56B9D9D3" w16cid:durableId="266FDE39"/>
  <w16cid:commentId w16cid:paraId="1D3FC186" w16cid:durableId="266FDF9B"/>
  <w16cid:commentId w16cid:paraId="2E74ABCE" w16cid:durableId="266FDB6E"/>
  <w16cid:commentId w16cid:paraId="236E8231" w16cid:durableId="266FDA6E"/>
  <w16cid:commentId w16cid:paraId="6185596E" w16cid:durableId="266FDA6F"/>
  <w16cid:commentId w16cid:paraId="53C4C3AD" w16cid:durableId="266FDA70"/>
  <w16cid:commentId w16cid:paraId="0887CDC9" w16cid:durableId="266FDE31"/>
  <w16cid:commentId w16cid:paraId="3E93A135" w16cid:durableId="266FDA71"/>
  <w16cid:commentId w16cid:paraId="3E41DAC9" w16cid:durableId="266FDE4E"/>
  <w16cid:commentId w16cid:paraId="409C5488" w16cid:durableId="266FDA72"/>
  <w16cid:commentId w16cid:paraId="4863BCEC" w16cid:durableId="266FDA73"/>
  <w16cid:commentId w16cid:paraId="7B8E315E" w16cid:durableId="266FE23C"/>
  <w16cid:commentId w16cid:paraId="35538992" w16cid:durableId="266FDA74"/>
  <w16cid:commentId w16cid:paraId="60D165BA" w16cid:durableId="266FDA75"/>
  <w16cid:commentId w16cid:paraId="5C38798B" w16cid:durableId="266FDA76"/>
  <w16cid:commentId w16cid:paraId="59B34896" w16cid:durableId="266FE4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BB0"/>
    <w:multiLevelType w:val="hybridMultilevel"/>
    <w:tmpl w:val="39EA5170"/>
    <w:lvl w:ilvl="0" w:tplc="718C7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7030A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610"/>
    <w:multiLevelType w:val="hybridMultilevel"/>
    <w:tmpl w:val="070A47EE"/>
    <w:lvl w:ilvl="0" w:tplc="B3C8AE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7030A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09"/>
    <w:rsid w:val="0005367F"/>
    <w:rsid w:val="0006683F"/>
    <w:rsid w:val="0008709B"/>
    <w:rsid w:val="001005E6"/>
    <w:rsid w:val="00123659"/>
    <w:rsid w:val="001363E2"/>
    <w:rsid w:val="00177F6A"/>
    <w:rsid w:val="001A305E"/>
    <w:rsid w:val="001C7906"/>
    <w:rsid w:val="001F48D4"/>
    <w:rsid w:val="0021179B"/>
    <w:rsid w:val="002227C8"/>
    <w:rsid w:val="00286809"/>
    <w:rsid w:val="002A7E8F"/>
    <w:rsid w:val="002F42C4"/>
    <w:rsid w:val="00302465"/>
    <w:rsid w:val="00340023"/>
    <w:rsid w:val="00353269"/>
    <w:rsid w:val="0039476D"/>
    <w:rsid w:val="00480443"/>
    <w:rsid w:val="00483CCE"/>
    <w:rsid w:val="004E6456"/>
    <w:rsid w:val="00530024"/>
    <w:rsid w:val="005320B3"/>
    <w:rsid w:val="00537423"/>
    <w:rsid w:val="00545F88"/>
    <w:rsid w:val="0056777F"/>
    <w:rsid w:val="005C663A"/>
    <w:rsid w:val="0065293D"/>
    <w:rsid w:val="00652CC4"/>
    <w:rsid w:val="006E5B26"/>
    <w:rsid w:val="006E6047"/>
    <w:rsid w:val="007006C7"/>
    <w:rsid w:val="00733B4F"/>
    <w:rsid w:val="00780A8C"/>
    <w:rsid w:val="00792683"/>
    <w:rsid w:val="007A4A15"/>
    <w:rsid w:val="00860355"/>
    <w:rsid w:val="00874329"/>
    <w:rsid w:val="00886CC5"/>
    <w:rsid w:val="00891017"/>
    <w:rsid w:val="008B7ECC"/>
    <w:rsid w:val="008E3509"/>
    <w:rsid w:val="0094214D"/>
    <w:rsid w:val="009E1E54"/>
    <w:rsid w:val="009E2BF8"/>
    <w:rsid w:val="00A30280"/>
    <w:rsid w:val="00A66EA1"/>
    <w:rsid w:val="00AD1BF7"/>
    <w:rsid w:val="00AD6FED"/>
    <w:rsid w:val="00B4577F"/>
    <w:rsid w:val="00B711EE"/>
    <w:rsid w:val="00BA215B"/>
    <w:rsid w:val="00BD1E69"/>
    <w:rsid w:val="00BF7697"/>
    <w:rsid w:val="00C36B40"/>
    <w:rsid w:val="00C7256A"/>
    <w:rsid w:val="00C94080"/>
    <w:rsid w:val="00CE36B0"/>
    <w:rsid w:val="00DA7394"/>
    <w:rsid w:val="00DB6C88"/>
    <w:rsid w:val="00DE4CFA"/>
    <w:rsid w:val="00DF3A04"/>
    <w:rsid w:val="00EC4DBA"/>
    <w:rsid w:val="00ED5588"/>
    <w:rsid w:val="00EF11D1"/>
    <w:rsid w:val="00FB3F5F"/>
    <w:rsid w:val="00FD0AB6"/>
    <w:rsid w:val="00FD4074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C95B"/>
  <w15:chartTrackingRefBased/>
  <w15:docId w15:val="{DD6D9F11-BDC9-444F-A175-A5C6F23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214D"/>
    <w:pPr>
      <w:ind w:left="720"/>
      <w:contextualSpacing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363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63E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63E2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63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63E2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3E2"/>
    <w:rPr>
      <w:rFonts w:ascii="Segoe UI" w:hAnsi="Segoe UI" w:cs="Segoe UI"/>
      <w:sz w:val="18"/>
      <w:szCs w:val="18"/>
      <w:lang w:val="en-US"/>
    </w:rPr>
  </w:style>
  <w:style w:type="character" w:styleId="Vurgu">
    <w:name w:val="Emphasis"/>
    <w:basedOn w:val="VarsaylanParagrafYazTipi"/>
    <w:uiPriority w:val="20"/>
    <w:qFormat/>
    <w:rsid w:val="00136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1973</Characters>
  <Application>Microsoft Office Word</Application>
  <DocSecurity>0</DocSecurity>
  <Lines>82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kolbaşı</dc:creator>
  <cp:keywords/>
  <dc:description/>
  <cp:lastModifiedBy>esma kolbaşı</cp:lastModifiedBy>
  <cp:revision>6</cp:revision>
  <dcterms:created xsi:type="dcterms:W3CDTF">2023-02-12T12:54:00Z</dcterms:created>
  <dcterms:modified xsi:type="dcterms:W3CDTF">2023-02-13T06:47:00Z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8c8c82ff980ceb2ce1318b90403829719615fac087a708df54dfed6fae399d7b</vt:lpwstr>
  </property>
</Properties>
</file>